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97" w:rsidRPr="004A6F21" w:rsidRDefault="00FC52C4" w:rsidP="00C04C97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</w:rPr>
        <w:t xml:space="preserve">佐用町　</w:t>
      </w:r>
      <w:r w:rsidR="00C04C97" w:rsidRPr="004A6F21">
        <w:rPr>
          <w:rFonts w:ascii="ＭＳ 明朝" w:eastAsia="ＭＳ 明朝" w:hAnsi="ＭＳ 明朝" w:hint="eastAsia"/>
          <w:sz w:val="28"/>
        </w:rPr>
        <w:t>家屋敷課税判定フローチャート</w:t>
      </w:r>
    </w:p>
    <w:p w:rsidR="003A08B8" w:rsidRPr="00340256" w:rsidRDefault="003A765E" w:rsidP="00DA2610">
      <w:pPr>
        <w:jc w:val="left"/>
        <w:rPr>
          <w:rFonts w:ascii="ＭＳ 明朝" w:eastAsia="ＭＳ 明朝" w:hAnsi="ＭＳ 明朝"/>
        </w:rPr>
      </w:pPr>
      <w:r w:rsidRPr="00DA2610">
        <w:rPr>
          <w:rFonts w:ascii="ＭＳ 明朝" w:eastAsia="ＭＳ 明朝" w:hAnsi="ＭＳ 明朝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margin">
                  <wp:posOffset>790575</wp:posOffset>
                </wp:positionV>
                <wp:extent cx="9631680" cy="4977130"/>
                <wp:effectExtent l="0" t="0" r="26670" b="13970"/>
                <wp:wrapSquare wrapText="bothSides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1680" cy="4977130"/>
                          <a:chOff x="0" y="0"/>
                          <a:chExt cx="9631680" cy="497713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1095375"/>
                            <a:ext cx="3635375" cy="12954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0998" w:rsidRPr="004A6F21" w:rsidRDefault="00AD6D2C" w:rsidP="004A6F21">
                              <w:pPr>
                                <w:spacing w:line="276" w:lineRule="auto"/>
                                <w:ind w:firstLineChars="100" w:firstLine="210"/>
                                <w:jc w:val="center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E53138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建物は</w:t>
                              </w:r>
                              <w:r w:rsidR="00821507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次の</w:t>
                              </w:r>
                              <w:r w:rsidR="00821507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どちら</w:t>
                              </w:r>
                              <w:r w:rsidRPr="00E53138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に</w:t>
                              </w:r>
                              <w:r w:rsidRPr="004A6F21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あてはまりますか？</w:t>
                              </w:r>
                            </w:p>
                            <w:p w:rsidR="00C04C97" w:rsidRPr="004A6F21" w:rsidRDefault="00C04C97" w:rsidP="00627356">
                              <w:pPr>
                                <w:spacing w:line="276" w:lineRule="auto"/>
                                <w:ind w:left="360" w:hangingChars="150" w:hanging="36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3F3D8F">
                                <w:rPr>
                                  <w:rFonts w:ascii="HGPｺﾞｼｯｸE" w:eastAsia="HGPｺﾞｼｯｸE" w:hAnsi="HGPｺﾞｼｯｸE"/>
                                  <w:sz w:val="24"/>
                                </w:rPr>
                                <w:t>A</w:t>
                              </w:r>
                              <w:r w:rsidR="003A08B8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  <w:r w:rsidR="00627356" w:rsidRPr="00627356">
                                <w:rPr>
                                  <w:rFonts w:ascii="ＭＳ 明朝" w:eastAsia="ＭＳ 明朝" w:hAnsi="ＭＳ 明朝" w:hint="eastAsia"/>
                                </w:rPr>
                                <w:t>佐用町に住民票を有する個人又は、佐用町に設立の届</w:t>
                              </w:r>
                              <w:r w:rsidR="00014B99">
                                <w:rPr>
                                  <w:rFonts w:ascii="ＭＳ 明朝" w:eastAsia="ＭＳ 明朝" w:hAnsi="ＭＳ 明朝" w:hint="eastAsia"/>
                                </w:rPr>
                                <w:t>出</w:t>
                              </w:r>
                              <w:r w:rsidR="00627356" w:rsidRPr="00627356">
                                <w:rPr>
                                  <w:rFonts w:ascii="ＭＳ 明朝" w:eastAsia="ＭＳ 明朝" w:hAnsi="ＭＳ 明朝" w:hint="eastAsia"/>
                                </w:rPr>
                                <w:t>をしている法人が使用している</w:t>
                              </w:r>
                            </w:p>
                            <w:p w:rsidR="00AD6D2C" w:rsidRPr="004A6F21" w:rsidRDefault="00AD6D2C" w:rsidP="004A6F21">
                              <w:pPr>
                                <w:spacing w:line="276" w:lineRule="auto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3F3D8F">
                                <w:rPr>
                                  <w:rFonts w:ascii="HGPｺﾞｼｯｸE" w:eastAsia="HGPｺﾞｼｯｸE" w:hAnsi="HGPｺﾞｼｯｸE"/>
                                  <w:sz w:val="24"/>
                                </w:rPr>
                                <w:t>B</w:t>
                              </w:r>
                              <w:r w:rsidR="003A08B8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  <w:r w:rsidRPr="004A6F21">
                                <w:rPr>
                                  <w:rFonts w:ascii="ＭＳ 明朝" w:eastAsia="ＭＳ 明朝" w:hAnsi="ＭＳ 明朝" w:hint="eastAsia"/>
                                </w:rPr>
                                <w:t>だれも</w:t>
                              </w:r>
                              <w:r w:rsidRPr="004A6F21">
                                <w:rPr>
                                  <w:rFonts w:ascii="ＭＳ 明朝" w:eastAsia="ＭＳ 明朝" w:hAnsi="ＭＳ 明朝"/>
                                </w:rPr>
                                <w:t>使用していない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7219950" y="1314450"/>
                            <a:ext cx="2411730" cy="136779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309B" w:rsidRDefault="009F309B" w:rsidP="00BB043F">
                              <w:pPr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非課税となります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。</w:t>
                              </w:r>
                            </w:p>
                            <w:p w:rsidR="00BB043F" w:rsidRPr="00D13BDB" w:rsidRDefault="00D13BDB" w:rsidP="00BB043F">
                              <w:pPr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  <w:r w:rsidRPr="00D13BDB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課税対象外</w:t>
                              </w:r>
                              <w:r w:rsidR="00863947" w:rsidRPr="00D13BDB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であることの申立書</w:t>
                              </w:r>
                              <w:r w:rsidR="00BB043F" w:rsidRPr="00D13BDB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を記入し、</w:t>
                              </w:r>
                              <w:r w:rsidR="00BB043F" w:rsidRPr="00D13BDB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提出してください。</w:t>
                              </w:r>
                            </w:p>
                            <w:p w:rsidR="00AD6D2C" w:rsidRPr="00D13BDB" w:rsidRDefault="00AD6D2C" w:rsidP="00BB043F">
                              <w:pPr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  <w:r w:rsidRPr="00D13BDB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※</w:t>
                              </w:r>
                              <w:r w:rsidRPr="00D13BDB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使用者の住所等</w:t>
                              </w:r>
                              <w:r w:rsidRPr="00D13BDB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の</w:t>
                              </w:r>
                              <w:r w:rsidRPr="00D13BDB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記入</w:t>
                              </w:r>
                              <w:r w:rsidRPr="00D13BDB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を</w:t>
                              </w:r>
                              <w:r w:rsidRPr="00D13BDB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お願いします。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47626"/>
                            <a:ext cx="3635375" cy="6858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043F" w:rsidRPr="004A6F21" w:rsidRDefault="00515AC1" w:rsidP="004A6F21">
                              <w:pPr>
                                <w:spacing w:line="276" w:lineRule="auto"/>
                                <w:jc w:val="center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住んでいる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市区町村</w:t>
                              </w:r>
                              <w:r w:rsidR="00BB043F" w:rsidRPr="004A6F21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で</w:t>
                              </w:r>
                              <w:r w:rsidR="00BB043F" w:rsidRPr="004A6F21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住民税が</w:t>
                              </w:r>
                              <w:r w:rsidR="00FA0C43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非課税である</w:t>
                              </w:r>
                              <w:r w:rsidR="00AD6D2C" w:rsidRPr="004A6F21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。</w:t>
                              </w:r>
                            </w:p>
                            <w:p w:rsidR="00BB043F" w:rsidRPr="004A6F21" w:rsidRDefault="00BB043F" w:rsidP="009F309B">
                              <w:pPr>
                                <w:spacing w:line="276" w:lineRule="auto"/>
                                <w:jc w:val="center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3F3D8F">
                                <w:rPr>
                                  <w:rFonts w:ascii="HGPｺﾞｼｯｸE" w:eastAsia="HGPｺﾞｼｯｸE" w:hAnsi="HGPｺﾞｼｯｸE"/>
                                  <w:sz w:val="24"/>
                                </w:rPr>
                                <w:t>A</w:t>
                              </w:r>
                              <w:r w:rsidR="003A08B8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  <w:r w:rsidRPr="004A6F21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はい</w:t>
                              </w:r>
                              <w:r w:rsidR="009F309B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 xml:space="preserve">　</w:t>
                              </w:r>
                              <w:r w:rsidR="009F309B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 xml:space="preserve">　　</w:t>
                              </w:r>
                              <w:r w:rsidRPr="003F3D8F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</w:rPr>
                                <w:t>B</w:t>
                              </w:r>
                              <w:r w:rsidR="003A08B8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  <w:r w:rsidRPr="004A6F21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7219950" y="47625"/>
                            <a:ext cx="2411730" cy="9620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043F" w:rsidRPr="00D13BDB" w:rsidRDefault="00EB2D2B" w:rsidP="00A31E16">
                              <w:pPr>
                                <w:spacing w:line="276" w:lineRule="auto"/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非課税</w:t>
                              </w:r>
                              <w:r w:rsidR="00BB043F" w:rsidRPr="00D13BDB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となります</w:t>
                              </w:r>
                              <w:r w:rsidR="00BB043F" w:rsidRPr="00D13BDB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。</w:t>
                              </w:r>
                            </w:p>
                            <w:p w:rsidR="00A31E16" w:rsidRPr="00D13BDB" w:rsidRDefault="00D13BDB" w:rsidP="00A31E16">
                              <w:pPr>
                                <w:spacing w:line="276" w:lineRule="auto"/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  <w:r w:rsidRPr="00D13BDB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課税対象外</w:t>
                              </w:r>
                              <w:r w:rsidR="00863947" w:rsidRPr="00D13BDB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であることの申立書</w:t>
                              </w:r>
                              <w:r w:rsidR="00BB043F" w:rsidRPr="00D13BDB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を記入し</w:t>
                              </w:r>
                              <w:r w:rsidR="006F3768" w:rsidRPr="00D13BDB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、</w:t>
                              </w:r>
                              <w:r w:rsidR="00BB043F" w:rsidRPr="00D13BDB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提出してください</w:t>
                              </w:r>
                              <w:r w:rsidR="00BB043F" w:rsidRPr="00D13BDB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57150" y="2781300"/>
                            <a:ext cx="6576060" cy="116205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6D2C" w:rsidRPr="00627356" w:rsidRDefault="00627356" w:rsidP="00627356">
                              <w:pPr>
                                <w:ind w:firstLineChars="100" w:firstLine="210"/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</w:pPr>
                              <w:r w:rsidRPr="00627356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老朽化等により固定資産税の課税要件を満たさない</w:t>
                              </w:r>
                              <w:r w:rsidR="00AD6D2C" w:rsidRPr="00627356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。</w:t>
                              </w:r>
                              <w:r w:rsidRPr="00627356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（固定資産税の課税の要件とは、「外気遮断性」「土地への定着性」「用途性」を指し、「要件を満たさない場合」とは</w:t>
                              </w:r>
                              <w:r w:rsidR="00515AC1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主要な</w:t>
                              </w:r>
                              <w:r w:rsidR="00014B99" w:rsidRPr="00014B99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屋根が抜け落ちる、家屋が傾</w:t>
                              </w:r>
                              <w:r w:rsidR="00E53138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き</w:t>
                              </w:r>
                              <w:r w:rsidR="00E53138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倒壊の可能性がある</w:t>
                              </w:r>
                              <w:r w:rsidR="00014B99" w:rsidRPr="00014B99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、</w:t>
                              </w:r>
                              <w:r w:rsidR="00515AC1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大部分</w:t>
                              </w:r>
                              <w:r w:rsidR="00515AC1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の</w:t>
                              </w:r>
                              <w:r w:rsidR="00014B99" w:rsidRPr="00014B99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外壁が大きく崩れて穴が開いている等</w:t>
                              </w:r>
                              <w:r w:rsidR="00014B99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の</w:t>
                              </w:r>
                              <w:r w:rsidRPr="00627356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状態を指します。）</w:t>
                              </w:r>
                            </w:p>
                            <w:p w:rsidR="00AD6D2C" w:rsidRPr="004A6F21" w:rsidRDefault="00AD6D2C" w:rsidP="00F511CF">
                              <w:pPr>
                                <w:spacing w:line="360" w:lineRule="auto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3F3D8F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</w:rPr>
                                <w:t>A</w:t>
                              </w:r>
                              <w:r w:rsidR="003A08B8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  <w:r w:rsidRPr="004A6F21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はい</w:t>
                              </w:r>
                              <w:r w:rsidR="009F309B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 xml:space="preserve">　</w:t>
                              </w:r>
                              <w:r w:rsidR="009F309B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 xml:space="preserve">　　　</w:t>
                              </w:r>
                              <w:r w:rsidRPr="003F3D8F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</w:rPr>
                                <w:t>B</w:t>
                              </w:r>
                              <w:r w:rsidR="003A08B8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  <w:r w:rsidRPr="004A6F21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7219950" y="2819400"/>
                            <a:ext cx="2411730" cy="160083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6D2C" w:rsidRPr="002566B5" w:rsidRDefault="00014B99" w:rsidP="00AD6D2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D13BDB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課税対象外</w:t>
                              </w:r>
                              <w:r w:rsidR="00863947" w:rsidRPr="00D13BDB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で</w:t>
                              </w:r>
                              <w:r w:rsidR="00863947">
                                <w:rPr>
                                  <w:rFonts w:ascii="ＭＳ 明朝" w:eastAsia="ＭＳ 明朝" w:hAnsi="ＭＳ 明朝" w:hint="eastAsia"/>
                                </w:rPr>
                                <w:t>あることの申立書</w:t>
                              </w:r>
                              <w:r w:rsidR="000F2CA2">
                                <w:rPr>
                                  <w:rFonts w:ascii="ＭＳ 明朝" w:eastAsia="ＭＳ 明朝" w:hAnsi="ＭＳ 明朝" w:hint="eastAsia"/>
                                </w:rPr>
                                <w:t>と固定資産</w:t>
                              </w:r>
                              <w:r w:rsidR="000F2CA2">
                                <w:rPr>
                                  <w:rFonts w:ascii="ＭＳ 明朝" w:eastAsia="ＭＳ 明朝" w:hAnsi="ＭＳ 明朝"/>
                                </w:rPr>
                                <w:t>価格</w:t>
                              </w:r>
                              <w:r w:rsidR="000F2CA2">
                                <w:rPr>
                                  <w:rFonts w:ascii="ＭＳ 明朝" w:eastAsia="ＭＳ 明朝" w:hAnsi="ＭＳ 明朝" w:hint="eastAsia"/>
                                </w:rPr>
                                <w:t>再調査</w:t>
                              </w:r>
                              <w:r w:rsidR="000F2CA2">
                                <w:rPr>
                                  <w:rFonts w:ascii="ＭＳ 明朝" w:eastAsia="ＭＳ 明朝" w:hAnsi="ＭＳ 明朝"/>
                                </w:rPr>
                                <w:t>申請書を</w:t>
                              </w:r>
                              <w:r w:rsidR="001F3983">
                                <w:rPr>
                                  <w:rFonts w:ascii="ＭＳ 明朝" w:eastAsia="ＭＳ 明朝" w:hAnsi="ＭＳ 明朝" w:hint="eastAsia"/>
                                </w:rPr>
                                <w:t>どちらも記入し</w:t>
                              </w:r>
                              <w:r w:rsidR="001F3983">
                                <w:rPr>
                                  <w:rFonts w:ascii="ＭＳ 明朝" w:eastAsia="ＭＳ 明朝" w:hAnsi="ＭＳ 明朝"/>
                                </w:rPr>
                                <w:t>提出してください。</w:t>
                              </w:r>
                            </w:p>
                            <w:p w:rsidR="00AD6D2C" w:rsidRPr="002566B5" w:rsidRDefault="006947D9" w:rsidP="00AD6D2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※</w:t>
                              </w:r>
                              <w:r w:rsidR="00014B99">
                                <w:rPr>
                                  <w:rFonts w:ascii="ＭＳ 明朝" w:eastAsia="ＭＳ 明朝" w:hAnsi="ＭＳ 明朝" w:hint="eastAsia"/>
                                </w:rPr>
                                <w:t>職員が</w:t>
                              </w:r>
                              <w:r w:rsidR="00AD6D2C" w:rsidRPr="002566B5">
                                <w:rPr>
                                  <w:rFonts w:ascii="ＭＳ 明朝" w:eastAsia="ＭＳ 明朝" w:hAnsi="ＭＳ 明朝" w:hint="eastAsia"/>
                                </w:rPr>
                                <w:t>現地確認等を</w:t>
                              </w:r>
                              <w:r w:rsidR="00AD6D2C" w:rsidRPr="002566B5">
                                <w:rPr>
                                  <w:rFonts w:ascii="ＭＳ 明朝" w:eastAsia="ＭＳ 明朝" w:hAnsi="ＭＳ 明朝"/>
                                </w:rPr>
                                <w:t>行い</w:t>
                              </w:r>
                              <w:r w:rsidR="009F309B">
                                <w:rPr>
                                  <w:rFonts w:ascii="ＭＳ 明朝" w:eastAsia="ＭＳ 明朝" w:hAnsi="ＭＳ 明朝" w:hint="eastAsia"/>
                                </w:rPr>
                                <w:t>、</w:t>
                              </w:r>
                              <w:r w:rsidR="001F3983">
                                <w:rPr>
                                  <w:rFonts w:ascii="ＭＳ 明朝" w:eastAsia="ＭＳ 明朝" w:hAnsi="ＭＳ 明朝" w:hint="eastAsia"/>
                                </w:rPr>
                                <w:t>課税要件</w:t>
                              </w:r>
                              <w:r w:rsidR="001F3983">
                                <w:rPr>
                                  <w:rFonts w:ascii="ＭＳ 明朝" w:eastAsia="ＭＳ 明朝" w:hAnsi="ＭＳ 明朝"/>
                                </w:rPr>
                                <w:t>を満たしてい</w:t>
                              </w:r>
                              <w:r w:rsidR="001F3983">
                                <w:rPr>
                                  <w:rFonts w:ascii="ＭＳ 明朝" w:eastAsia="ＭＳ 明朝" w:hAnsi="ＭＳ 明朝" w:hint="eastAsia"/>
                                </w:rPr>
                                <w:t>ない</w:t>
                              </w:r>
                              <w:r w:rsidR="001F3983">
                                <w:rPr>
                                  <w:rFonts w:ascii="ＭＳ 明朝" w:eastAsia="ＭＳ 明朝" w:hAnsi="ＭＳ 明朝"/>
                                </w:rPr>
                                <w:t>か</w:t>
                              </w:r>
                              <w:r w:rsidR="00515AC1">
                                <w:rPr>
                                  <w:rFonts w:ascii="ＭＳ 明朝" w:eastAsia="ＭＳ 明朝" w:hAnsi="ＭＳ 明朝" w:hint="eastAsia"/>
                                </w:rPr>
                                <w:t>判定</w:t>
                              </w:r>
                              <w:r w:rsidR="00014B99">
                                <w:rPr>
                                  <w:rFonts w:ascii="ＭＳ 明朝" w:eastAsia="ＭＳ 明朝" w:hAnsi="ＭＳ 明朝" w:hint="eastAsia"/>
                                </w:rPr>
                                <w:t>しま</w:t>
                              </w:r>
                              <w:r w:rsidR="00AD6D2C" w:rsidRPr="002566B5">
                                <w:rPr>
                                  <w:rFonts w:ascii="ＭＳ 明朝" w:eastAsia="ＭＳ 明朝" w:hAnsi="ＭＳ 明朝" w:hint="eastAsia"/>
                                </w:rPr>
                                <w:t>す</w:t>
                              </w:r>
                              <w:r w:rsidR="00AD6D2C" w:rsidRPr="002566B5">
                                <w:rPr>
                                  <w:rFonts w:ascii="ＭＳ 明朝" w:eastAsia="ＭＳ 明朝" w:hAnsi="ＭＳ 明朝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0" y="4324350"/>
                            <a:ext cx="7305675" cy="65278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66B5" w:rsidRPr="004A6F21" w:rsidRDefault="002566B5" w:rsidP="004A6F21">
                              <w:pPr>
                                <w:spacing w:line="276" w:lineRule="auto"/>
                                <w:jc w:val="center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D13BDB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家屋敷課税</w:t>
                              </w:r>
                              <w:r w:rsidR="00014B99" w:rsidRPr="00D13BDB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の</w:t>
                              </w:r>
                              <w:r w:rsidRPr="00D13BDB">
                                <w:rPr>
                                  <w:rFonts w:ascii="ＭＳ 明朝" w:eastAsia="ＭＳ 明朝" w:hAnsi="ＭＳ 明朝"/>
                                  <w:szCs w:val="21"/>
                                </w:rPr>
                                <w:t>対象</w:t>
                              </w:r>
                              <w:r w:rsidRPr="00D13BDB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となり</w:t>
                              </w:r>
                              <w:r w:rsidRPr="004A6F21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ます</w:t>
                              </w:r>
                              <w:r w:rsidRPr="004A6F21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。</w:t>
                              </w:r>
                            </w:p>
                            <w:p w:rsidR="002566B5" w:rsidRPr="002566B5" w:rsidRDefault="00014B99" w:rsidP="004A6F21">
                              <w:pPr>
                                <w:spacing w:line="276" w:lineRule="auto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E53138">
                                <w:rPr>
                                  <w:rFonts w:ascii="ＭＳ 明朝" w:eastAsia="ＭＳ 明朝" w:hAnsi="ＭＳ 明朝" w:hint="eastAsia"/>
                                  <w:szCs w:val="21"/>
                                </w:rPr>
                                <w:t>課税対象外</w:t>
                              </w:r>
                              <w:r w:rsidR="00863947">
                                <w:rPr>
                                  <w:rFonts w:ascii="ＭＳ 明朝" w:eastAsia="ＭＳ 明朝" w:hAnsi="ＭＳ 明朝" w:hint="eastAsia"/>
                                </w:rPr>
                                <w:t>であることの申立書</w:t>
                              </w:r>
                              <w:r w:rsidR="00B154CA">
                                <w:rPr>
                                  <w:rFonts w:ascii="ＭＳ 明朝" w:eastAsia="ＭＳ 明朝" w:hAnsi="ＭＳ 明朝" w:hint="eastAsia"/>
                                </w:rPr>
                                <w:t>の提出は</w:t>
                              </w:r>
                              <w:r w:rsidR="00B154CA">
                                <w:rPr>
                                  <w:rFonts w:ascii="ＭＳ 明朝" w:eastAsia="ＭＳ 明朝" w:hAnsi="ＭＳ 明朝"/>
                                </w:rPr>
                                <w:t>不要です。</w:t>
                              </w:r>
                              <w:r w:rsidR="002566B5" w:rsidRPr="002566B5">
                                <w:rPr>
                                  <w:rFonts w:ascii="ＭＳ 明朝" w:eastAsia="ＭＳ 明朝" w:hAnsi="ＭＳ 明朝" w:hint="eastAsia"/>
                                </w:rPr>
                                <w:t>納税通知書、</w:t>
                              </w:r>
                              <w:r w:rsidR="002566B5" w:rsidRPr="002566B5">
                                <w:rPr>
                                  <w:rFonts w:ascii="ＭＳ 明朝" w:eastAsia="ＭＳ 明朝" w:hAnsi="ＭＳ 明朝"/>
                                </w:rPr>
                                <w:t>納付書を送付いたしますので</w:t>
                              </w:r>
                              <w:r w:rsidR="002566B5" w:rsidRPr="002566B5">
                                <w:rPr>
                                  <w:rFonts w:ascii="ＭＳ 明朝" w:eastAsia="ＭＳ 明朝" w:hAnsi="ＭＳ 明朝" w:hint="eastAsia"/>
                                </w:rPr>
                                <w:t>納付を</w:t>
                              </w:r>
                              <w:r w:rsidR="002566B5" w:rsidRPr="002566B5">
                                <w:rPr>
                                  <w:rFonts w:ascii="ＭＳ 明朝" w:eastAsia="ＭＳ 明朝" w:hAnsi="ＭＳ 明朝"/>
                                </w:rPr>
                                <w:t>お願いします。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5133975" y="0"/>
                            <a:ext cx="498475" cy="534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6F21" w:rsidRPr="003A765E" w:rsidRDefault="004A6F21" w:rsidP="004A6F21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sz w:val="52"/>
                                  <w:szCs w:val="52"/>
                                </w:rPr>
                              </w:pPr>
                              <w:r w:rsidRPr="003A765E">
                                <w:rPr>
                                  <w:rFonts w:ascii="HGPｺﾞｼｯｸE" w:eastAsia="HGPｺﾞｼｯｸE" w:hAnsi="HGPｺﾞｼｯｸE" w:hint="eastAsia"/>
                                  <w:sz w:val="52"/>
                                  <w:szCs w:val="5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5114925" y="1238250"/>
                            <a:ext cx="498475" cy="534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6F21" w:rsidRPr="003A765E" w:rsidRDefault="004A6F21" w:rsidP="004A6F21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sz w:val="52"/>
                                  <w:szCs w:val="52"/>
                                </w:rPr>
                              </w:pPr>
                              <w:r w:rsidRPr="003A765E">
                                <w:rPr>
                                  <w:rFonts w:ascii="HGPｺﾞｼｯｸE" w:eastAsia="HGPｺﾞｼｯｸE" w:hAnsi="HGPｺﾞｼｯｸE" w:hint="eastAsia"/>
                                  <w:sz w:val="52"/>
                                  <w:szCs w:val="5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962150" y="2314575"/>
                            <a:ext cx="498475" cy="534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0C43" w:rsidRPr="003A765E" w:rsidRDefault="00627356" w:rsidP="00FA0C43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sz w:val="52"/>
                                  <w:szCs w:val="52"/>
                                </w:rPr>
                              </w:pPr>
                              <w:r w:rsidRPr="003A765E">
                                <w:rPr>
                                  <w:rFonts w:ascii="HGPｺﾞｼｯｸE" w:eastAsia="HGPｺﾞｼｯｸE" w:hAnsi="HGPｺﾞｼｯｸE"/>
                                  <w:sz w:val="52"/>
                                  <w:szCs w:val="5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6600825" y="2819400"/>
                            <a:ext cx="498475" cy="534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0C43" w:rsidRPr="003A765E" w:rsidRDefault="00FA0C43" w:rsidP="00FA0C43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sz w:val="52"/>
                                  <w:szCs w:val="52"/>
                                </w:rPr>
                              </w:pPr>
                              <w:r w:rsidRPr="003A765E">
                                <w:rPr>
                                  <w:rFonts w:ascii="HGPｺﾞｼｯｸE" w:eastAsia="HGPｺﾞｼｯｸE" w:hAnsi="HGPｺﾞｼｯｸE" w:hint="eastAsia"/>
                                  <w:sz w:val="52"/>
                                  <w:szCs w:val="5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1981200" y="3876675"/>
                            <a:ext cx="498475" cy="534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0C43" w:rsidRPr="003A765E" w:rsidRDefault="00FA0C43" w:rsidP="00FA0C43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sz w:val="52"/>
                                  <w:szCs w:val="52"/>
                                </w:rPr>
                              </w:pPr>
                              <w:r w:rsidRPr="003A765E">
                                <w:rPr>
                                  <w:rFonts w:ascii="HGPｺﾞｼｯｸE" w:eastAsia="HGPｺﾞｼｯｸE" w:hAnsi="HGPｺﾞｼｯｸE"/>
                                  <w:sz w:val="52"/>
                                  <w:szCs w:val="5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943100" y="647700"/>
                            <a:ext cx="498475" cy="534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0C43" w:rsidRPr="003A765E" w:rsidRDefault="00FA0C43" w:rsidP="00FA0C43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  <w:sz w:val="52"/>
                                  <w:szCs w:val="52"/>
                                </w:rPr>
                              </w:pPr>
                              <w:r w:rsidRPr="003A765E">
                                <w:rPr>
                                  <w:rFonts w:ascii="HGPｺﾞｼｯｸE" w:eastAsia="HGPｺﾞｼｯｸE" w:hAnsi="HGPｺﾞｼｯｸE"/>
                                  <w:sz w:val="52"/>
                                  <w:szCs w:val="5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右矢印 33"/>
                        <wps:cNvSpPr/>
                        <wps:spPr>
                          <a:xfrm>
                            <a:off x="3657600" y="381000"/>
                            <a:ext cx="3552825" cy="2921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右矢印 34"/>
                        <wps:cNvSpPr/>
                        <wps:spPr>
                          <a:xfrm>
                            <a:off x="3657600" y="1628775"/>
                            <a:ext cx="3543300" cy="292100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右矢印 35"/>
                        <wps:cNvSpPr/>
                        <wps:spPr>
                          <a:xfrm>
                            <a:off x="6638925" y="3219450"/>
                            <a:ext cx="561975" cy="292100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右矢印 37"/>
                        <wps:cNvSpPr/>
                        <wps:spPr>
                          <a:xfrm rot="5400000">
                            <a:off x="1731010" y="764540"/>
                            <a:ext cx="331470" cy="292100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右矢印 38"/>
                        <wps:cNvSpPr/>
                        <wps:spPr>
                          <a:xfrm rot="5400000">
                            <a:off x="1727835" y="2432685"/>
                            <a:ext cx="356870" cy="292100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右矢印 39"/>
                        <wps:cNvSpPr/>
                        <wps:spPr>
                          <a:xfrm rot="5400000">
                            <a:off x="1741330" y="3979706"/>
                            <a:ext cx="345755" cy="292100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margin-left:4.5pt;margin-top:62.25pt;width:758.4pt;height:391.9pt;z-index:251729920;mso-position-horizontal-relative:margin;mso-position-vertical-relative:margin" coordsize="96316,49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">
                <v:roundrect id="テキスト ボックス 3" o:spid="_x0000_s1027" style="position:absolute;top:10953;width:36353;height:129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CD0998" w:rsidRPr="004A6F21" w:rsidRDefault="00AD6D2C" w:rsidP="004A6F21">
                        <w:pPr>
                          <w:spacing w:line="276" w:lineRule="auto"/>
                          <w:ind w:firstLineChars="100" w:firstLine="210"/>
                          <w:jc w:val="center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E53138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建物は</w:t>
                        </w:r>
                        <w:r w:rsidR="00821507">
                          <w:rPr>
                            <w:rFonts w:ascii="ＭＳ 明朝" w:eastAsia="ＭＳ 明朝" w:hAnsi="ＭＳ 明朝"/>
                            <w:szCs w:val="21"/>
                          </w:rPr>
                          <w:t>次の</w:t>
                        </w:r>
                        <w:r w:rsidR="00821507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どちら</w:t>
                        </w:r>
                        <w:r w:rsidRPr="00E53138">
                          <w:rPr>
                            <w:rFonts w:ascii="ＭＳ 明朝" w:eastAsia="ＭＳ 明朝" w:hAnsi="ＭＳ 明朝"/>
                            <w:szCs w:val="21"/>
                          </w:rPr>
                          <w:t>に</w:t>
                        </w:r>
                        <w:r w:rsidRPr="004A6F21">
                          <w:rPr>
                            <w:rFonts w:ascii="ＭＳ 明朝" w:eastAsia="ＭＳ 明朝" w:hAnsi="ＭＳ 明朝"/>
                            <w:sz w:val="22"/>
                          </w:rPr>
                          <w:t>あてはまりますか？</w:t>
                        </w:r>
                      </w:p>
                      <w:p w:rsidR="00C04C97" w:rsidRPr="004A6F21" w:rsidRDefault="00C04C97" w:rsidP="00627356">
                        <w:pPr>
                          <w:spacing w:line="276" w:lineRule="auto"/>
                          <w:ind w:left="360" w:hangingChars="150" w:hanging="360"/>
                          <w:rPr>
                            <w:rFonts w:ascii="ＭＳ 明朝" w:eastAsia="ＭＳ 明朝" w:hAnsi="ＭＳ 明朝"/>
                          </w:rPr>
                        </w:pPr>
                        <w:r w:rsidRPr="003F3D8F">
                          <w:rPr>
                            <w:rFonts w:ascii="HGPｺﾞｼｯｸE" w:eastAsia="HGPｺﾞｼｯｸE" w:hAnsi="HGPｺﾞｼｯｸE"/>
                            <w:sz w:val="24"/>
                          </w:rPr>
                          <w:t>A</w:t>
                        </w:r>
                        <w:r w:rsidR="003A08B8">
                          <w:rPr>
                            <w:rFonts w:ascii="ＭＳ 明朝" w:eastAsia="ＭＳ 明朝" w:hAnsi="ＭＳ 明朝" w:hint="eastAsia"/>
                            <w:b/>
                            <w:sz w:val="24"/>
                          </w:rPr>
                          <w:t xml:space="preserve">　</w:t>
                        </w:r>
                        <w:r w:rsidR="00627356" w:rsidRPr="00627356">
                          <w:rPr>
                            <w:rFonts w:ascii="ＭＳ 明朝" w:eastAsia="ＭＳ 明朝" w:hAnsi="ＭＳ 明朝" w:hint="eastAsia"/>
                          </w:rPr>
                          <w:t>佐用町に住民票を有する個人又は、佐用町に設立の届</w:t>
                        </w:r>
                        <w:r w:rsidR="00014B99">
                          <w:rPr>
                            <w:rFonts w:ascii="ＭＳ 明朝" w:eastAsia="ＭＳ 明朝" w:hAnsi="ＭＳ 明朝" w:hint="eastAsia"/>
                          </w:rPr>
                          <w:t>出</w:t>
                        </w:r>
                        <w:r w:rsidR="00627356" w:rsidRPr="00627356">
                          <w:rPr>
                            <w:rFonts w:ascii="ＭＳ 明朝" w:eastAsia="ＭＳ 明朝" w:hAnsi="ＭＳ 明朝" w:hint="eastAsia"/>
                          </w:rPr>
                          <w:t>をしている法人が使用している</w:t>
                        </w:r>
                      </w:p>
                      <w:p w:rsidR="00AD6D2C" w:rsidRPr="004A6F21" w:rsidRDefault="00AD6D2C" w:rsidP="004A6F21">
                        <w:pPr>
                          <w:spacing w:line="276" w:lineRule="auto"/>
                          <w:rPr>
                            <w:rFonts w:ascii="ＭＳ 明朝" w:eastAsia="ＭＳ 明朝" w:hAnsi="ＭＳ 明朝"/>
                          </w:rPr>
                        </w:pPr>
                        <w:r w:rsidRPr="003F3D8F">
                          <w:rPr>
                            <w:rFonts w:ascii="HGPｺﾞｼｯｸE" w:eastAsia="HGPｺﾞｼｯｸE" w:hAnsi="HGPｺﾞｼｯｸE"/>
                            <w:sz w:val="24"/>
                          </w:rPr>
                          <w:t>B</w:t>
                        </w:r>
                        <w:r w:rsidR="003A08B8">
                          <w:rPr>
                            <w:rFonts w:ascii="ＭＳ 明朝" w:eastAsia="ＭＳ 明朝" w:hAnsi="ＭＳ 明朝" w:hint="eastAsia"/>
                            <w:b/>
                            <w:sz w:val="24"/>
                          </w:rPr>
                          <w:t xml:space="preserve">　</w:t>
                        </w:r>
                        <w:r w:rsidRPr="004A6F21">
                          <w:rPr>
                            <w:rFonts w:ascii="ＭＳ 明朝" w:eastAsia="ＭＳ 明朝" w:hAnsi="ＭＳ 明朝" w:hint="eastAsia"/>
                          </w:rPr>
                          <w:t>だれも</w:t>
                        </w:r>
                        <w:r w:rsidRPr="004A6F21">
                          <w:rPr>
                            <w:rFonts w:ascii="ＭＳ 明朝" w:eastAsia="ＭＳ 明朝" w:hAnsi="ＭＳ 明朝"/>
                          </w:rPr>
                          <w:t>使用していない</w:t>
                        </w:r>
                      </w:p>
                    </w:txbxContent>
                  </v:textbox>
                </v:roundrect>
                <v:roundrect id="テキスト ボックス 8" o:spid="_x0000_s1028" style="position:absolute;left:72199;top:13144;width:24117;height:136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:rsidR="009F309B" w:rsidRDefault="009F309B" w:rsidP="00BB043F">
                        <w:pPr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非課税となります</w:t>
                        </w:r>
                        <w:r>
                          <w:rPr>
                            <w:rFonts w:ascii="ＭＳ 明朝" w:eastAsia="ＭＳ 明朝" w:hAnsi="ＭＳ 明朝"/>
                            <w:szCs w:val="21"/>
                          </w:rPr>
                          <w:t>。</w:t>
                        </w:r>
                      </w:p>
                      <w:p w:rsidR="00BB043F" w:rsidRPr="00D13BDB" w:rsidRDefault="00D13BDB" w:rsidP="00BB043F">
                        <w:pPr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  <w:r w:rsidRPr="00D13BDB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課税対象外</w:t>
                        </w:r>
                        <w:r w:rsidR="00863947" w:rsidRPr="00D13BDB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であることの申立書</w:t>
                        </w:r>
                        <w:r w:rsidR="00BB043F" w:rsidRPr="00D13BDB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を記入し、</w:t>
                        </w:r>
                        <w:r w:rsidR="00BB043F" w:rsidRPr="00D13BDB">
                          <w:rPr>
                            <w:rFonts w:ascii="ＭＳ 明朝" w:eastAsia="ＭＳ 明朝" w:hAnsi="ＭＳ 明朝"/>
                            <w:szCs w:val="21"/>
                          </w:rPr>
                          <w:t>提出してください。</w:t>
                        </w:r>
                      </w:p>
                      <w:p w:rsidR="00AD6D2C" w:rsidRPr="00D13BDB" w:rsidRDefault="00AD6D2C" w:rsidP="00BB043F">
                        <w:pPr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  <w:r w:rsidRPr="00D13BDB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※</w:t>
                        </w:r>
                        <w:r w:rsidRPr="00D13BDB">
                          <w:rPr>
                            <w:rFonts w:ascii="ＭＳ 明朝" w:eastAsia="ＭＳ 明朝" w:hAnsi="ＭＳ 明朝"/>
                            <w:szCs w:val="21"/>
                          </w:rPr>
                          <w:t>使用者の住所等</w:t>
                        </w:r>
                        <w:r w:rsidRPr="00D13BDB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の</w:t>
                        </w:r>
                        <w:r w:rsidRPr="00D13BDB">
                          <w:rPr>
                            <w:rFonts w:ascii="ＭＳ 明朝" w:eastAsia="ＭＳ 明朝" w:hAnsi="ＭＳ 明朝"/>
                            <w:szCs w:val="21"/>
                          </w:rPr>
                          <w:t>記入</w:t>
                        </w:r>
                        <w:r w:rsidRPr="00D13BDB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を</w:t>
                        </w:r>
                        <w:r w:rsidRPr="00D13BDB">
                          <w:rPr>
                            <w:rFonts w:ascii="ＭＳ 明朝" w:eastAsia="ＭＳ 明朝" w:hAnsi="ＭＳ 明朝"/>
                            <w:szCs w:val="21"/>
                          </w:rPr>
                          <w:t>お願いします。</w:t>
                        </w:r>
                      </w:p>
                    </w:txbxContent>
                  </v:textbox>
                </v:roundrect>
                <v:roundrect id="テキスト ボックス 9" o:spid="_x0000_s1029" style="position:absolute;top:476;width:36353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BB043F" w:rsidRPr="004A6F21" w:rsidRDefault="00515AC1" w:rsidP="004A6F21">
                        <w:pPr>
                          <w:spacing w:line="276" w:lineRule="auto"/>
                          <w:jc w:val="center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住んでいる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市区町村</w:t>
                        </w:r>
                        <w:r w:rsidR="00BB043F" w:rsidRPr="004A6F21">
                          <w:rPr>
                            <w:rFonts w:ascii="ＭＳ 明朝" w:eastAsia="ＭＳ 明朝" w:hAnsi="ＭＳ 明朝"/>
                            <w:sz w:val="22"/>
                          </w:rPr>
                          <w:t>で</w:t>
                        </w:r>
                        <w:r w:rsidR="00BB043F" w:rsidRPr="004A6F21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住民税が</w:t>
                        </w:r>
                        <w:r w:rsidR="00FA0C43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非課税である</w:t>
                        </w:r>
                        <w:r w:rsidR="00AD6D2C" w:rsidRPr="004A6F21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。</w:t>
                        </w:r>
                      </w:p>
                      <w:p w:rsidR="00BB043F" w:rsidRPr="004A6F21" w:rsidRDefault="00BB043F" w:rsidP="009F309B">
                        <w:pPr>
                          <w:spacing w:line="276" w:lineRule="auto"/>
                          <w:jc w:val="center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3F3D8F">
                          <w:rPr>
                            <w:rFonts w:ascii="HGPｺﾞｼｯｸE" w:eastAsia="HGPｺﾞｼｯｸE" w:hAnsi="HGPｺﾞｼｯｸE"/>
                            <w:sz w:val="24"/>
                          </w:rPr>
                          <w:t>A</w:t>
                        </w:r>
                        <w:r w:rsidR="003A08B8">
                          <w:rPr>
                            <w:rFonts w:ascii="ＭＳ 明朝" w:eastAsia="ＭＳ 明朝" w:hAnsi="ＭＳ 明朝" w:hint="eastAsia"/>
                            <w:b/>
                            <w:sz w:val="24"/>
                          </w:rPr>
                          <w:t xml:space="preserve">　</w:t>
                        </w:r>
                        <w:r w:rsidRPr="004A6F21">
                          <w:rPr>
                            <w:rFonts w:ascii="ＭＳ 明朝" w:eastAsia="ＭＳ 明朝" w:hAnsi="ＭＳ 明朝"/>
                            <w:sz w:val="22"/>
                          </w:rPr>
                          <w:t>はい</w:t>
                        </w:r>
                        <w:r w:rsidR="009F309B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 xml:space="preserve">　</w:t>
                        </w:r>
                        <w:r w:rsidR="009F309B">
                          <w:rPr>
                            <w:rFonts w:ascii="ＭＳ 明朝" w:eastAsia="ＭＳ 明朝" w:hAnsi="ＭＳ 明朝"/>
                            <w:sz w:val="22"/>
                          </w:rPr>
                          <w:t xml:space="preserve">　　</w:t>
                        </w:r>
                        <w:r w:rsidRPr="003F3D8F">
                          <w:rPr>
                            <w:rFonts w:ascii="HGPｺﾞｼｯｸE" w:eastAsia="HGPｺﾞｼｯｸE" w:hAnsi="HGPｺﾞｼｯｸE" w:hint="eastAsia"/>
                            <w:sz w:val="24"/>
                          </w:rPr>
                          <w:t>B</w:t>
                        </w:r>
                        <w:r w:rsidR="003A08B8">
                          <w:rPr>
                            <w:rFonts w:ascii="ＭＳ 明朝" w:eastAsia="ＭＳ 明朝" w:hAnsi="ＭＳ 明朝" w:hint="eastAsia"/>
                            <w:b/>
                            <w:sz w:val="24"/>
                          </w:rPr>
                          <w:t xml:space="preserve">　</w:t>
                        </w:r>
                        <w:r w:rsidRPr="004A6F21">
                          <w:rPr>
                            <w:rFonts w:ascii="ＭＳ 明朝" w:eastAsia="ＭＳ 明朝" w:hAnsi="ＭＳ 明朝"/>
                            <w:sz w:val="22"/>
                          </w:rPr>
                          <w:t>いいえ</w:t>
                        </w:r>
                      </w:p>
                    </w:txbxContent>
                  </v:textbox>
                </v:roundrect>
                <v:roundrect id="テキスト ボックス 11" o:spid="_x0000_s1030" style="position:absolute;left:72199;top:476;width:24117;height:96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" fillcolor="white [3201]" strokecolor="black [3200]" strokeweight="1pt">
                  <v:stroke joinstyle="miter"/>
                  <v:textbox>
                    <w:txbxContent>
                      <w:p w:rsidR="00BB043F" w:rsidRPr="00D13BDB" w:rsidRDefault="00EB2D2B" w:rsidP="00A31E16">
                        <w:pPr>
                          <w:spacing w:line="276" w:lineRule="auto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非課税</w:t>
                        </w:r>
                        <w:r w:rsidR="00BB043F" w:rsidRPr="00D13BDB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となります</w:t>
                        </w:r>
                        <w:r w:rsidR="00BB043F" w:rsidRPr="00D13BDB">
                          <w:rPr>
                            <w:rFonts w:ascii="ＭＳ 明朝" w:eastAsia="ＭＳ 明朝" w:hAnsi="ＭＳ 明朝"/>
                            <w:szCs w:val="21"/>
                          </w:rPr>
                          <w:t>。</w:t>
                        </w:r>
                      </w:p>
                      <w:p w:rsidR="00A31E16" w:rsidRPr="00D13BDB" w:rsidRDefault="00D13BDB" w:rsidP="00A31E16">
                        <w:pPr>
                          <w:spacing w:line="276" w:lineRule="auto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  <w:r w:rsidRPr="00D13BDB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課税対象外</w:t>
                        </w:r>
                        <w:r w:rsidR="00863947" w:rsidRPr="00D13BDB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であることの申立書</w:t>
                        </w:r>
                        <w:r w:rsidR="00BB043F" w:rsidRPr="00D13BDB">
                          <w:rPr>
                            <w:rFonts w:ascii="ＭＳ 明朝" w:eastAsia="ＭＳ 明朝" w:hAnsi="ＭＳ 明朝"/>
                            <w:szCs w:val="21"/>
                          </w:rPr>
                          <w:t>を記入し</w:t>
                        </w:r>
                        <w:r w:rsidR="006F3768" w:rsidRPr="00D13BDB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、</w:t>
                        </w:r>
                        <w:r w:rsidR="00BB043F" w:rsidRPr="00D13BDB">
                          <w:rPr>
                            <w:rFonts w:ascii="ＭＳ 明朝" w:eastAsia="ＭＳ 明朝" w:hAnsi="ＭＳ 明朝"/>
                            <w:szCs w:val="21"/>
                          </w:rPr>
                          <w:t>提出してください</w:t>
                        </w:r>
                        <w:r w:rsidR="00BB043F" w:rsidRPr="00D13BDB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。</w:t>
                        </w:r>
                      </w:p>
                    </w:txbxContent>
                  </v:textbox>
                </v:roundrect>
                <v:roundrect id="テキスト ボックス 12" o:spid="_x0000_s1031" style="position:absolute;left:571;top:27813;width:65761;height:116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" fillcolor="white [3201]" strokecolor="black [3200]" strokeweight="1pt">
                  <v:stroke joinstyle="miter"/>
                  <v:textbox>
                    <w:txbxContent>
                      <w:p w:rsidR="00AD6D2C" w:rsidRPr="00627356" w:rsidRDefault="00627356" w:rsidP="00627356">
                        <w:pPr>
                          <w:ind w:firstLineChars="100" w:firstLine="210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  <w:r w:rsidRPr="00627356">
                          <w:rPr>
                            <w:rFonts w:ascii="ＭＳ 明朝" w:eastAsia="ＭＳ 明朝" w:hAnsi="ＭＳ 明朝"/>
                            <w:szCs w:val="21"/>
                          </w:rPr>
                          <w:t>老朽化等により固定資産税の課税要件を満たさない</w:t>
                        </w:r>
                        <w:r w:rsidR="00AD6D2C" w:rsidRPr="00627356">
                          <w:rPr>
                            <w:rFonts w:ascii="ＭＳ 明朝" w:eastAsia="ＭＳ 明朝" w:hAnsi="ＭＳ 明朝"/>
                            <w:szCs w:val="21"/>
                          </w:rPr>
                          <w:t>。</w:t>
                        </w:r>
                        <w:r w:rsidRPr="00627356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（固定資産税の課税の要件とは、「外気遮断性」「土地への定着性」「用途性」を指し、「要件を満たさない場合」とは</w:t>
                        </w:r>
                        <w:r w:rsidR="00515AC1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主要な</w:t>
                        </w:r>
                        <w:r w:rsidR="00014B99" w:rsidRPr="00014B99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屋根が抜け落ちる、家屋が傾</w:t>
                        </w:r>
                        <w:r w:rsidR="00E53138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き</w:t>
                        </w:r>
                        <w:r w:rsidR="00E53138">
                          <w:rPr>
                            <w:rFonts w:ascii="ＭＳ 明朝" w:eastAsia="ＭＳ 明朝" w:hAnsi="ＭＳ 明朝"/>
                            <w:szCs w:val="21"/>
                          </w:rPr>
                          <w:t>倒壊の可能性がある</w:t>
                        </w:r>
                        <w:r w:rsidR="00014B99" w:rsidRPr="00014B99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、</w:t>
                        </w:r>
                        <w:r w:rsidR="00515AC1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大部分</w:t>
                        </w:r>
                        <w:r w:rsidR="00515AC1">
                          <w:rPr>
                            <w:rFonts w:ascii="ＭＳ 明朝" w:eastAsia="ＭＳ 明朝" w:hAnsi="ＭＳ 明朝"/>
                            <w:szCs w:val="21"/>
                          </w:rPr>
                          <w:t>の</w:t>
                        </w:r>
                        <w:r w:rsidR="00014B99" w:rsidRPr="00014B99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外壁が大きく崩れて穴が開いている等</w:t>
                        </w:r>
                        <w:r w:rsidR="00014B99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の</w:t>
                        </w:r>
                        <w:r w:rsidRPr="00627356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状態を指します。）</w:t>
                        </w:r>
                      </w:p>
                      <w:p w:rsidR="00AD6D2C" w:rsidRPr="004A6F21" w:rsidRDefault="00AD6D2C" w:rsidP="00F511CF">
                        <w:pPr>
                          <w:spacing w:line="360" w:lineRule="auto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3F3D8F">
                          <w:rPr>
                            <w:rFonts w:ascii="HGPｺﾞｼｯｸE" w:eastAsia="HGPｺﾞｼｯｸE" w:hAnsi="HGPｺﾞｼｯｸE" w:hint="eastAsia"/>
                            <w:sz w:val="24"/>
                          </w:rPr>
                          <w:t>A</w:t>
                        </w:r>
                        <w:r w:rsidR="003A08B8">
                          <w:rPr>
                            <w:rFonts w:ascii="ＭＳ 明朝" w:eastAsia="ＭＳ 明朝" w:hAnsi="ＭＳ 明朝" w:hint="eastAsia"/>
                            <w:b/>
                            <w:sz w:val="24"/>
                          </w:rPr>
                          <w:t xml:space="preserve">　</w:t>
                        </w:r>
                        <w:r w:rsidRPr="004A6F21">
                          <w:rPr>
                            <w:rFonts w:ascii="ＭＳ 明朝" w:eastAsia="ＭＳ 明朝" w:hAnsi="ＭＳ 明朝"/>
                            <w:sz w:val="22"/>
                          </w:rPr>
                          <w:t>はい</w:t>
                        </w:r>
                        <w:r w:rsidR="009F309B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 xml:space="preserve">　</w:t>
                        </w:r>
                        <w:r w:rsidR="009F309B">
                          <w:rPr>
                            <w:rFonts w:ascii="ＭＳ 明朝" w:eastAsia="ＭＳ 明朝" w:hAnsi="ＭＳ 明朝"/>
                            <w:sz w:val="22"/>
                          </w:rPr>
                          <w:t xml:space="preserve">　　　</w:t>
                        </w:r>
                        <w:r w:rsidRPr="003F3D8F">
                          <w:rPr>
                            <w:rFonts w:ascii="HGPｺﾞｼｯｸE" w:eastAsia="HGPｺﾞｼｯｸE" w:hAnsi="HGPｺﾞｼｯｸE" w:hint="eastAsia"/>
                            <w:sz w:val="24"/>
                          </w:rPr>
                          <w:t>B</w:t>
                        </w:r>
                        <w:r w:rsidR="003A08B8">
                          <w:rPr>
                            <w:rFonts w:ascii="ＭＳ 明朝" w:eastAsia="ＭＳ 明朝" w:hAnsi="ＭＳ 明朝" w:hint="eastAsia"/>
                            <w:b/>
                            <w:sz w:val="24"/>
                          </w:rPr>
                          <w:t xml:space="preserve">　</w:t>
                        </w:r>
                        <w:r w:rsidRPr="004A6F21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いいえ</w:t>
                        </w:r>
                      </w:p>
                    </w:txbxContent>
                  </v:textbox>
                </v:roundrect>
                <v:roundrect id="テキスト ボックス 13" o:spid="_x0000_s1032" style="position:absolute;left:72199;top:28194;width:24117;height:160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" fillcolor="white [3201]" strokecolor="black [3200]" strokeweight="1pt">
                  <v:stroke joinstyle="miter"/>
                  <v:textbox>
                    <w:txbxContent>
                      <w:p w:rsidR="00AD6D2C" w:rsidRPr="002566B5" w:rsidRDefault="00014B99" w:rsidP="00AD6D2C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D13BDB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課税対象外</w:t>
                        </w:r>
                        <w:r w:rsidR="00863947" w:rsidRPr="00D13BDB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で</w:t>
                        </w:r>
                        <w:r w:rsidR="00863947">
                          <w:rPr>
                            <w:rFonts w:ascii="ＭＳ 明朝" w:eastAsia="ＭＳ 明朝" w:hAnsi="ＭＳ 明朝" w:hint="eastAsia"/>
                          </w:rPr>
                          <w:t>あることの申立書</w:t>
                        </w:r>
                        <w:r w:rsidR="000F2CA2">
                          <w:rPr>
                            <w:rFonts w:ascii="ＭＳ 明朝" w:eastAsia="ＭＳ 明朝" w:hAnsi="ＭＳ 明朝" w:hint="eastAsia"/>
                          </w:rPr>
                          <w:t>と固定資産</w:t>
                        </w:r>
                        <w:r w:rsidR="000F2CA2">
                          <w:rPr>
                            <w:rFonts w:ascii="ＭＳ 明朝" w:eastAsia="ＭＳ 明朝" w:hAnsi="ＭＳ 明朝"/>
                          </w:rPr>
                          <w:t>価格</w:t>
                        </w:r>
                        <w:r w:rsidR="000F2CA2">
                          <w:rPr>
                            <w:rFonts w:ascii="ＭＳ 明朝" w:eastAsia="ＭＳ 明朝" w:hAnsi="ＭＳ 明朝" w:hint="eastAsia"/>
                          </w:rPr>
                          <w:t>再調査</w:t>
                        </w:r>
                        <w:r w:rsidR="000F2CA2">
                          <w:rPr>
                            <w:rFonts w:ascii="ＭＳ 明朝" w:eastAsia="ＭＳ 明朝" w:hAnsi="ＭＳ 明朝"/>
                          </w:rPr>
                          <w:t>申請書を</w:t>
                        </w:r>
                        <w:r w:rsidR="001F3983">
                          <w:rPr>
                            <w:rFonts w:ascii="ＭＳ 明朝" w:eastAsia="ＭＳ 明朝" w:hAnsi="ＭＳ 明朝" w:hint="eastAsia"/>
                          </w:rPr>
                          <w:t>どちらも記入し</w:t>
                        </w:r>
                        <w:r w:rsidR="001F3983">
                          <w:rPr>
                            <w:rFonts w:ascii="ＭＳ 明朝" w:eastAsia="ＭＳ 明朝" w:hAnsi="ＭＳ 明朝"/>
                          </w:rPr>
                          <w:t>提出してください。</w:t>
                        </w:r>
                      </w:p>
                      <w:p w:rsidR="00AD6D2C" w:rsidRPr="002566B5" w:rsidRDefault="006947D9" w:rsidP="00AD6D2C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※</w:t>
                        </w:r>
                        <w:r w:rsidR="00014B99">
                          <w:rPr>
                            <w:rFonts w:ascii="ＭＳ 明朝" w:eastAsia="ＭＳ 明朝" w:hAnsi="ＭＳ 明朝" w:hint="eastAsia"/>
                          </w:rPr>
                          <w:t>職員が</w:t>
                        </w:r>
                        <w:r w:rsidR="00AD6D2C" w:rsidRPr="002566B5">
                          <w:rPr>
                            <w:rFonts w:ascii="ＭＳ 明朝" w:eastAsia="ＭＳ 明朝" w:hAnsi="ＭＳ 明朝" w:hint="eastAsia"/>
                          </w:rPr>
                          <w:t>現地確認等を</w:t>
                        </w:r>
                        <w:r w:rsidR="00AD6D2C" w:rsidRPr="002566B5">
                          <w:rPr>
                            <w:rFonts w:ascii="ＭＳ 明朝" w:eastAsia="ＭＳ 明朝" w:hAnsi="ＭＳ 明朝"/>
                          </w:rPr>
                          <w:t>行い</w:t>
                        </w:r>
                        <w:r w:rsidR="009F309B">
                          <w:rPr>
                            <w:rFonts w:ascii="ＭＳ 明朝" w:eastAsia="ＭＳ 明朝" w:hAnsi="ＭＳ 明朝" w:hint="eastAsia"/>
                          </w:rPr>
                          <w:t>、</w:t>
                        </w:r>
                        <w:r w:rsidR="001F3983">
                          <w:rPr>
                            <w:rFonts w:ascii="ＭＳ 明朝" w:eastAsia="ＭＳ 明朝" w:hAnsi="ＭＳ 明朝" w:hint="eastAsia"/>
                          </w:rPr>
                          <w:t>課税要件</w:t>
                        </w:r>
                        <w:r w:rsidR="001F3983">
                          <w:rPr>
                            <w:rFonts w:ascii="ＭＳ 明朝" w:eastAsia="ＭＳ 明朝" w:hAnsi="ＭＳ 明朝"/>
                          </w:rPr>
                          <w:t>を満たしてい</w:t>
                        </w:r>
                        <w:r w:rsidR="001F3983">
                          <w:rPr>
                            <w:rFonts w:ascii="ＭＳ 明朝" w:eastAsia="ＭＳ 明朝" w:hAnsi="ＭＳ 明朝" w:hint="eastAsia"/>
                          </w:rPr>
                          <w:t>ない</w:t>
                        </w:r>
                        <w:r w:rsidR="001F3983">
                          <w:rPr>
                            <w:rFonts w:ascii="ＭＳ 明朝" w:eastAsia="ＭＳ 明朝" w:hAnsi="ＭＳ 明朝"/>
                          </w:rPr>
                          <w:t>か</w:t>
                        </w:r>
                        <w:r w:rsidR="00515AC1">
                          <w:rPr>
                            <w:rFonts w:ascii="ＭＳ 明朝" w:eastAsia="ＭＳ 明朝" w:hAnsi="ＭＳ 明朝" w:hint="eastAsia"/>
                          </w:rPr>
                          <w:t>判定</w:t>
                        </w:r>
                        <w:r w:rsidR="00014B99">
                          <w:rPr>
                            <w:rFonts w:ascii="ＭＳ 明朝" w:eastAsia="ＭＳ 明朝" w:hAnsi="ＭＳ 明朝" w:hint="eastAsia"/>
                          </w:rPr>
                          <w:t>しま</w:t>
                        </w:r>
                        <w:r w:rsidR="00AD6D2C" w:rsidRPr="002566B5">
                          <w:rPr>
                            <w:rFonts w:ascii="ＭＳ 明朝" w:eastAsia="ＭＳ 明朝" w:hAnsi="ＭＳ 明朝" w:hint="eastAsia"/>
                          </w:rPr>
                          <w:t>す</w:t>
                        </w:r>
                        <w:r w:rsidR="00AD6D2C" w:rsidRPr="002566B5">
                          <w:rPr>
                            <w:rFonts w:ascii="ＭＳ 明朝" w:eastAsia="ＭＳ 明朝" w:hAnsi="ＭＳ 明朝"/>
                          </w:rPr>
                          <w:t>。</w:t>
                        </w:r>
                      </w:p>
                    </w:txbxContent>
                  </v:textbox>
                </v:roundrect>
                <v:roundrect id="テキスト ボックス 14" o:spid="_x0000_s1033" style="position:absolute;top:43243;width:73056;height:65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" fillcolor="white [3201]" strokecolor="black [3200]" strokeweight="1pt">
                  <v:stroke joinstyle="miter"/>
                  <v:textbox>
                    <w:txbxContent>
                      <w:p w:rsidR="002566B5" w:rsidRPr="004A6F21" w:rsidRDefault="002566B5" w:rsidP="004A6F21">
                        <w:pPr>
                          <w:spacing w:line="276" w:lineRule="auto"/>
                          <w:jc w:val="center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D13BDB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家屋敷課税</w:t>
                        </w:r>
                        <w:r w:rsidR="00014B99" w:rsidRPr="00D13BDB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の</w:t>
                        </w:r>
                        <w:r w:rsidRPr="00D13BDB">
                          <w:rPr>
                            <w:rFonts w:ascii="ＭＳ 明朝" w:eastAsia="ＭＳ 明朝" w:hAnsi="ＭＳ 明朝"/>
                            <w:szCs w:val="21"/>
                          </w:rPr>
                          <w:t>対象</w:t>
                        </w:r>
                        <w:r w:rsidRPr="00D13BDB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となり</w:t>
                        </w:r>
                        <w:r w:rsidRPr="004A6F21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ます</w:t>
                        </w:r>
                        <w:r w:rsidRPr="004A6F21">
                          <w:rPr>
                            <w:rFonts w:ascii="ＭＳ 明朝" w:eastAsia="ＭＳ 明朝" w:hAnsi="ＭＳ 明朝"/>
                            <w:sz w:val="22"/>
                          </w:rPr>
                          <w:t>。</w:t>
                        </w:r>
                      </w:p>
                      <w:p w:rsidR="002566B5" w:rsidRPr="002566B5" w:rsidRDefault="00014B99" w:rsidP="004A6F21">
                        <w:pPr>
                          <w:spacing w:line="276" w:lineRule="auto"/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E53138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課税対象外</w:t>
                        </w:r>
                        <w:r w:rsidR="00863947">
                          <w:rPr>
                            <w:rFonts w:ascii="ＭＳ 明朝" w:eastAsia="ＭＳ 明朝" w:hAnsi="ＭＳ 明朝" w:hint="eastAsia"/>
                          </w:rPr>
                          <w:t>であることの申立書</w:t>
                        </w:r>
                        <w:r w:rsidR="00B154CA">
                          <w:rPr>
                            <w:rFonts w:ascii="ＭＳ 明朝" w:eastAsia="ＭＳ 明朝" w:hAnsi="ＭＳ 明朝" w:hint="eastAsia"/>
                          </w:rPr>
                          <w:t>の提出は</w:t>
                        </w:r>
                        <w:r w:rsidR="00B154CA">
                          <w:rPr>
                            <w:rFonts w:ascii="ＭＳ 明朝" w:eastAsia="ＭＳ 明朝" w:hAnsi="ＭＳ 明朝"/>
                          </w:rPr>
                          <w:t>不要です。</w:t>
                        </w:r>
                        <w:r w:rsidR="002566B5" w:rsidRPr="002566B5">
                          <w:rPr>
                            <w:rFonts w:ascii="ＭＳ 明朝" w:eastAsia="ＭＳ 明朝" w:hAnsi="ＭＳ 明朝" w:hint="eastAsia"/>
                          </w:rPr>
                          <w:t>納税通知書、</w:t>
                        </w:r>
                        <w:r w:rsidR="002566B5" w:rsidRPr="002566B5">
                          <w:rPr>
                            <w:rFonts w:ascii="ＭＳ 明朝" w:eastAsia="ＭＳ 明朝" w:hAnsi="ＭＳ 明朝"/>
                          </w:rPr>
                          <w:t>納付書を送付いたしますので</w:t>
                        </w:r>
                        <w:r w:rsidR="002566B5" w:rsidRPr="002566B5">
                          <w:rPr>
                            <w:rFonts w:ascii="ＭＳ 明朝" w:eastAsia="ＭＳ 明朝" w:hAnsi="ＭＳ 明朝" w:hint="eastAsia"/>
                          </w:rPr>
                          <w:t>納付を</w:t>
                        </w:r>
                        <w:r w:rsidR="002566B5" w:rsidRPr="002566B5">
                          <w:rPr>
                            <w:rFonts w:ascii="ＭＳ 明朝" w:eastAsia="ＭＳ 明朝" w:hAnsi="ＭＳ 明朝"/>
                          </w:rPr>
                          <w:t>お願いします。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" o:spid="_x0000_s1034" type="#_x0000_t202" style="position:absolute;left:51339;width:4985;height: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4A6F21" w:rsidRPr="003A765E" w:rsidRDefault="004A6F21" w:rsidP="004A6F21">
                        <w:pPr>
                          <w:jc w:val="center"/>
                          <w:rPr>
                            <w:rFonts w:ascii="HGPｺﾞｼｯｸE" w:eastAsia="HGPｺﾞｼｯｸE" w:hAnsi="HGPｺﾞｼｯｸE"/>
                            <w:sz w:val="52"/>
                            <w:szCs w:val="52"/>
                          </w:rPr>
                        </w:pPr>
                        <w:r w:rsidRPr="003A765E">
                          <w:rPr>
                            <w:rFonts w:ascii="HGPｺﾞｼｯｸE" w:eastAsia="HGPｺﾞｼｯｸE" w:hAnsi="HGPｺﾞｼｯｸE" w:hint="eastAsia"/>
                            <w:sz w:val="52"/>
                            <w:szCs w:val="52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18" o:spid="_x0000_s1035" type="#_x0000_t202" style="position:absolute;left:51149;top:12382;width:4985;height: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4A6F21" w:rsidRPr="003A765E" w:rsidRDefault="004A6F21" w:rsidP="004A6F21">
                        <w:pPr>
                          <w:jc w:val="center"/>
                          <w:rPr>
                            <w:rFonts w:ascii="HGPｺﾞｼｯｸE" w:eastAsia="HGPｺﾞｼｯｸE" w:hAnsi="HGPｺﾞｼｯｸE"/>
                            <w:sz w:val="52"/>
                            <w:szCs w:val="52"/>
                          </w:rPr>
                        </w:pPr>
                        <w:r w:rsidRPr="003A765E">
                          <w:rPr>
                            <w:rFonts w:ascii="HGPｺﾞｼｯｸE" w:eastAsia="HGPｺﾞｼｯｸE" w:hAnsi="HGPｺﾞｼｯｸE" w:hint="eastAsia"/>
                            <w:sz w:val="52"/>
                            <w:szCs w:val="52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26" o:spid="_x0000_s1036" type="#_x0000_t202" style="position:absolute;left:19621;top:23145;width:4985;height:5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FA0C43" w:rsidRPr="003A765E" w:rsidRDefault="00627356" w:rsidP="00FA0C43">
                        <w:pPr>
                          <w:jc w:val="center"/>
                          <w:rPr>
                            <w:rFonts w:ascii="HGPｺﾞｼｯｸE" w:eastAsia="HGPｺﾞｼｯｸE" w:hAnsi="HGPｺﾞｼｯｸE"/>
                            <w:sz w:val="52"/>
                            <w:szCs w:val="52"/>
                          </w:rPr>
                        </w:pPr>
                        <w:r w:rsidRPr="003A765E">
                          <w:rPr>
                            <w:rFonts w:ascii="HGPｺﾞｼｯｸE" w:eastAsia="HGPｺﾞｼｯｸE" w:hAnsi="HGPｺﾞｼｯｸE"/>
                            <w:sz w:val="52"/>
                            <w:szCs w:val="52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28" o:spid="_x0000_s1037" type="#_x0000_t202" style="position:absolute;left:66008;top:28194;width:4985;height: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FA0C43" w:rsidRPr="003A765E" w:rsidRDefault="00FA0C43" w:rsidP="00FA0C43">
                        <w:pPr>
                          <w:jc w:val="center"/>
                          <w:rPr>
                            <w:rFonts w:ascii="HGPｺﾞｼｯｸE" w:eastAsia="HGPｺﾞｼｯｸE" w:hAnsi="HGPｺﾞｼｯｸE"/>
                            <w:sz w:val="52"/>
                            <w:szCs w:val="52"/>
                          </w:rPr>
                        </w:pPr>
                        <w:r w:rsidRPr="003A765E">
                          <w:rPr>
                            <w:rFonts w:ascii="HGPｺﾞｼｯｸE" w:eastAsia="HGPｺﾞｼｯｸE" w:hAnsi="HGPｺﾞｼｯｸE" w:hint="eastAsia"/>
                            <w:sz w:val="52"/>
                            <w:szCs w:val="52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30" o:spid="_x0000_s1038" type="#_x0000_t202" style="position:absolute;left:19812;top:38766;width:4984;height:5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FA0C43" w:rsidRPr="003A765E" w:rsidRDefault="00FA0C43" w:rsidP="00FA0C43">
                        <w:pPr>
                          <w:jc w:val="center"/>
                          <w:rPr>
                            <w:rFonts w:ascii="HGPｺﾞｼｯｸE" w:eastAsia="HGPｺﾞｼｯｸE" w:hAnsi="HGPｺﾞｼｯｸE"/>
                            <w:sz w:val="52"/>
                            <w:szCs w:val="52"/>
                          </w:rPr>
                        </w:pPr>
                        <w:r w:rsidRPr="003A765E">
                          <w:rPr>
                            <w:rFonts w:ascii="HGPｺﾞｼｯｸE" w:eastAsia="HGPｺﾞｼｯｸE" w:hAnsi="HGPｺﾞｼｯｸE"/>
                            <w:sz w:val="52"/>
                            <w:szCs w:val="52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31" o:spid="_x0000_s1039" type="#_x0000_t202" style="position:absolute;left:19431;top:6477;width:4984;height: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:rsidR="00FA0C43" w:rsidRPr="003A765E" w:rsidRDefault="00FA0C43" w:rsidP="00FA0C43">
                        <w:pPr>
                          <w:jc w:val="center"/>
                          <w:rPr>
                            <w:rFonts w:ascii="HGPｺﾞｼｯｸE" w:eastAsia="HGPｺﾞｼｯｸE" w:hAnsi="HGPｺﾞｼｯｸE"/>
                            <w:sz w:val="52"/>
                            <w:szCs w:val="52"/>
                          </w:rPr>
                        </w:pPr>
                        <w:r w:rsidRPr="003A765E">
                          <w:rPr>
                            <w:rFonts w:ascii="HGPｺﾞｼｯｸE" w:eastAsia="HGPｺﾞｼｯｸE" w:hAnsi="HGPｺﾞｼｯｸE"/>
                            <w:sz w:val="52"/>
                            <w:szCs w:val="52"/>
                          </w:rPr>
                          <w:t>B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33" o:spid="_x0000_s1040" type="#_x0000_t13" style="position:absolute;left:36576;top:3810;width:35528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" adj="20712" fillcolor="black [3200]" strokecolor="black [1600]" strokeweight="1pt"/>
                <v:shape id="右矢印 34" o:spid="_x0000_s1041" type="#_x0000_t13" style="position:absolute;left:36576;top:16287;width:35433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" adj="20710" fillcolor="windowText" strokeweight="1pt"/>
                <v:shape id="右矢印 35" o:spid="_x0000_s1042" type="#_x0000_t13" style="position:absolute;left:66389;top:32194;width:5620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" adj="15986" fillcolor="windowText" strokeweight="1pt"/>
                <v:shape id="右矢印 37" o:spid="_x0000_s1043" type="#_x0000_t13" style="position:absolute;left:17309;top:7645;width:3315;height:292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" adj="12083" fillcolor="windowText" strokeweight="1pt"/>
                <v:shape id="右矢印 38" o:spid="_x0000_s1044" type="#_x0000_t13" style="position:absolute;left:17279;top:24326;width:3568;height:292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" adj="12760" fillcolor="windowText" strokeweight="1pt"/>
                <v:shape id="右矢印 39" o:spid="_x0000_s1045" type="#_x0000_t13" style="position:absolute;left:17413;top:39796;width:3458;height:292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" adj="12476" fillcolor="windowText" strokeweight="1pt"/>
                <w10:wrap type="square" anchorx="margin" anchory="margin"/>
              </v:group>
            </w:pict>
          </mc:Fallback>
        </mc:AlternateContent>
      </w:r>
      <w:r w:rsidR="00DA2610" w:rsidRPr="00DA2610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-13970</wp:posOffset>
                </wp:positionH>
                <wp:positionV relativeFrom="paragraph">
                  <wp:posOffset>266700</wp:posOffset>
                </wp:positionV>
                <wp:extent cx="9763125" cy="51530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3125" cy="515302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F5719" id="正方形/長方形 1" o:spid="_x0000_s1026" style="position:absolute;left:0;text-align:left;margin-left:-1.1pt;margin-top:21pt;width:768.75pt;height:405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" filled="f" strokecolor="black [3213]" strokeweight="2.25pt">
                <w10:wrap anchorx="margin"/>
              </v:rect>
            </w:pict>
          </mc:Fallback>
        </mc:AlternateContent>
      </w:r>
      <w:r w:rsidR="00DA2610" w:rsidRPr="00DA2610">
        <w:rPr>
          <w:rFonts w:ascii="ＭＳ 明朝" w:eastAsia="ＭＳ 明朝" w:hAnsi="ＭＳ 明朝" w:hint="eastAsia"/>
          <w:sz w:val="24"/>
        </w:rPr>
        <w:t>●</w:t>
      </w:r>
      <w:r w:rsidR="009F309B" w:rsidRPr="00DA2610">
        <w:rPr>
          <w:rFonts w:ascii="ＭＳ 明朝" w:eastAsia="ＭＳ 明朝" w:hAnsi="ＭＳ 明朝" w:hint="eastAsia"/>
          <w:b/>
          <w:sz w:val="24"/>
        </w:rPr>
        <w:t>家屋敷の場合</w:t>
      </w:r>
    </w:p>
    <w:p w:rsidR="00C04C97" w:rsidRPr="00DA2610" w:rsidRDefault="00C04C97">
      <w:pPr>
        <w:rPr>
          <w:rFonts w:ascii="ＭＳ 明朝" w:eastAsia="ＭＳ 明朝" w:hAnsi="ＭＳ 明朝"/>
        </w:rPr>
      </w:pPr>
    </w:p>
    <w:p w:rsidR="00DA2610" w:rsidRDefault="00DA2610" w:rsidP="00DA2610">
      <w:pPr>
        <w:rPr>
          <w:rFonts w:ascii="ＭＳ 明朝" w:eastAsia="ＭＳ 明朝" w:hAnsi="ＭＳ 明朝"/>
          <w:b/>
          <w:sz w:val="24"/>
        </w:rPr>
      </w:pPr>
      <w:r w:rsidRPr="00DA2610">
        <w:rPr>
          <w:rFonts w:ascii="ＭＳ 明朝" w:eastAsia="ＭＳ 明朝" w:hAnsi="ＭＳ 明朝" w:hint="eastAsia"/>
          <w:b/>
          <w:sz w:val="24"/>
        </w:rPr>
        <w:t>●事務所等の場合</w:t>
      </w:r>
    </w:p>
    <w:p w:rsidR="00DA2610" w:rsidRPr="00DA2610" w:rsidRDefault="00DA2610" w:rsidP="00DA261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廃業等の理由により、現在使用していない場合は非課税となりますので、課税対象外であることの申立書を記入し、提出してください。</w:t>
      </w:r>
    </w:p>
    <w:sectPr w:rsidR="00DA2610" w:rsidRPr="00DA2610" w:rsidSect="006947D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356" w:rsidRDefault="00627356" w:rsidP="00627356">
      <w:r>
        <w:separator/>
      </w:r>
    </w:p>
  </w:endnote>
  <w:endnote w:type="continuationSeparator" w:id="0">
    <w:p w:rsidR="00627356" w:rsidRDefault="00627356" w:rsidP="0062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356" w:rsidRDefault="00627356" w:rsidP="00627356">
      <w:r>
        <w:separator/>
      </w:r>
    </w:p>
  </w:footnote>
  <w:footnote w:type="continuationSeparator" w:id="0">
    <w:p w:rsidR="00627356" w:rsidRDefault="00627356" w:rsidP="0062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76"/>
    <w:rsid w:val="00014B99"/>
    <w:rsid w:val="00064F8D"/>
    <w:rsid w:val="00065D3B"/>
    <w:rsid w:val="000F2CA2"/>
    <w:rsid w:val="0017778E"/>
    <w:rsid w:val="00194B4C"/>
    <w:rsid w:val="001F3983"/>
    <w:rsid w:val="002566B5"/>
    <w:rsid w:val="00340256"/>
    <w:rsid w:val="003A08B8"/>
    <w:rsid w:val="003A765E"/>
    <w:rsid w:val="003F3D8F"/>
    <w:rsid w:val="00402132"/>
    <w:rsid w:val="004A6F21"/>
    <w:rsid w:val="004A6F6C"/>
    <w:rsid w:val="004B0381"/>
    <w:rsid w:val="00515AC1"/>
    <w:rsid w:val="005D7DC7"/>
    <w:rsid w:val="00627356"/>
    <w:rsid w:val="006510AD"/>
    <w:rsid w:val="006947D9"/>
    <w:rsid w:val="006F3768"/>
    <w:rsid w:val="00707CEF"/>
    <w:rsid w:val="00712A76"/>
    <w:rsid w:val="00794E65"/>
    <w:rsid w:val="00821507"/>
    <w:rsid w:val="00832B85"/>
    <w:rsid w:val="00863947"/>
    <w:rsid w:val="0087536B"/>
    <w:rsid w:val="00967384"/>
    <w:rsid w:val="009F309B"/>
    <w:rsid w:val="00A31E16"/>
    <w:rsid w:val="00AD6D2C"/>
    <w:rsid w:val="00B154CA"/>
    <w:rsid w:val="00BB043F"/>
    <w:rsid w:val="00BD1A09"/>
    <w:rsid w:val="00C04C97"/>
    <w:rsid w:val="00C75B8A"/>
    <w:rsid w:val="00C7671C"/>
    <w:rsid w:val="00CB5ED8"/>
    <w:rsid w:val="00CD0998"/>
    <w:rsid w:val="00CF1CDF"/>
    <w:rsid w:val="00D13BDB"/>
    <w:rsid w:val="00DA2610"/>
    <w:rsid w:val="00DF08AC"/>
    <w:rsid w:val="00E53138"/>
    <w:rsid w:val="00EB2D2B"/>
    <w:rsid w:val="00F166B4"/>
    <w:rsid w:val="00F511CF"/>
    <w:rsid w:val="00FA0C43"/>
    <w:rsid w:val="00F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7482E4"/>
  <w15:chartTrackingRefBased/>
  <w15:docId w15:val="{A47E3587-BED9-4B43-8159-BE8A38AD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6F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7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7356"/>
  </w:style>
  <w:style w:type="paragraph" w:styleId="a7">
    <w:name w:val="footer"/>
    <w:basedOn w:val="a"/>
    <w:link w:val="a8"/>
    <w:uiPriority w:val="99"/>
    <w:unhideWhenUsed/>
    <w:rsid w:val="00627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6A5A1-E178-40EB-894B-C9E81317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2023-07-31T05:29:00Z</cp:lastPrinted>
  <dcterms:created xsi:type="dcterms:W3CDTF">2021-08-03T07:52:00Z</dcterms:created>
  <dcterms:modified xsi:type="dcterms:W3CDTF">2023-07-31T05:43:00Z</dcterms:modified>
</cp:coreProperties>
</file>