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E" w:rsidRPr="006B56EE" w:rsidRDefault="00DB5A15" w:rsidP="00DB5A15">
      <w:pPr>
        <w:jc w:val="left"/>
      </w:pPr>
      <w:r w:rsidRPr="00DB5A15">
        <w:rPr>
          <w:rFonts w:ascii="ＭＳ ゴシック" w:eastAsia="ＭＳ ゴシック" w:hAnsi="ＭＳ ゴシック" w:hint="eastAsia"/>
        </w:rPr>
        <w:t>様式第４号</w:t>
      </w:r>
      <w:r w:rsidR="00BE4514" w:rsidRPr="003D41FB">
        <w:rPr>
          <w:rFonts w:hint="eastAsia"/>
        </w:rPr>
        <w:t xml:space="preserve">　　　　　　　　　　　　　　　　　</w:t>
      </w:r>
      <w:r w:rsidR="001B34B2" w:rsidRPr="003D41FB">
        <w:rPr>
          <w:rFonts w:hint="eastAsia"/>
        </w:rPr>
        <w:t xml:space="preserve">　　　　　　</w:t>
      </w:r>
      <w:r w:rsidR="001C20F3">
        <w:rPr>
          <w:rFonts w:hint="eastAsia"/>
        </w:rPr>
        <w:t xml:space="preserve">　　　　　</w:t>
      </w:r>
      <w:r w:rsidR="00E00DD3">
        <w:rPr>
          <w:rFonts w:hint="eastAsia"/>
        </w:rPr>
        <w:t xml:space="preserve">　</w:t>
      </w:r>
      <w:r w:rsidR="00BE4514" w:rsidRPr="003D41FB">
        <w:rPr>
          <w:rFonts w:hint="eastAsia"/>
        </w:rPr>
        <w:t xml:space="preserve">　　</w:t>
      </w:r>
      <w:r>
        <w:rPr>
          <w:rFonts w:hint="eastAsia"/>
        </w:rPr>
        <w:t xml:space="preserve">　　　　　 </w:t>
      </w:r>
      <w:bookmarkStart w:id="0" w:name="_GoBack"/>
      <w:bookmarkEnd w:id="0"/>
      <w:r w:rsidR="00E00DD3">
        <w:t>(</w:t>
      </w:r>
      <w:r w:rsidR="00E00DD3" w:rsidRPr="000E79DD">
        <w:rPr>
          <w:rFonts w:hint="eastAsia"/>
        </w:rPr>
        <w:t>応募用</w:t>
      </w:r>
      <w:r w:rsidR="00E00DD3">
        <w:t>)</w:t>
      </w:r>
    </w:p>
    <w:p w:rsidR="006B56EE" w:rsidRPr="005D588E" w:rsidRDefault="00C86A94" w:rsidP="005D588E">
      <w:pPr>
        <w:spacing w:before="120" w:after="120"/>
        <w:jc w:val="center"/>
        <w:rPr>
          <w:bCs/>
          <w:szCs w:val="32"/>
        </w:rPr>
      </w:pPr>
      <w:r>
        <w:rPr>
          <w:rFonts w:hint="eastAsia"/>
        </w:rPr>
        <w:t>農地利用最適化</w:t>
      </w:r>
      <w:r w:rsidR="00AF2869">
        <w:rPr>
          <w:rFonts w:hint="eastAsia"/>
        </w:rPr>
        <w:t>推進</w:t>
      </w:r>
      <w:r w:rsidR="00E00DD3" w:rsidRPr="000E79DD">
        <w:rPr>
          <w:rFonts w:hint="eastAsia"/>
        </w:rPr>
        <w:t>委員</w:t>
      </w:r>
      <w:r>
        <w:rPr>
          <w:rFonts w:hint="eastAsia"/>
        </w:rPr>
        <w:t>候補者</w:t>
      </w:r>
      <w:r w:rsidR="00E00DD3" w:rsidRPr="000E79DD">
        <w:rPr>
          <w:rFonts w:hint="eastAsia"/>
        </w:rPr>
        <w:t>応募申込書</w:t>
      </w:r>
    </w:p>
    <w:p w:rsidR="006B56EE" w:rsidRDefault="00533C6A" w:rsidP="006C3434">
      <w:r>
        <w:rPr>
          <w:rFonts w:hint="eastAsia"/>
        </w:rPr>
        <w:t xml:space="preserve">　</w:t>
      </w:r>
      <w:r w:rsidR="00441520" w:rsidRPr="00100A92">
        <w:rPr>
          <w:rFonts w:hint="eastAsia"/>
        </w:rPr>
        <w:t>佐用</w:t>
      </w:r>
      <w:r w:rsidRPr="00100A92">
        <w:rPr>
          <w:rFonts w:hint="eastAsia"/>
        </w:rPr>
        <w:t>町</w:t>
      </w:r>
      <w:r w:rsidR="00100A92">
        <w:rPr>
          <w:rFonts w:hint="eastAsia"/>
        </w:rPr>
        <w:t>農業委員会長</w:t>
      </w:r>
      <w:r w:rsidRPr="000E79DD">
        <w:rPr>
          <w:rFonts w:hint="eastAsia"/>
        </w:rPr>
        <w:t xml:space="preserve">　様</w:t>
      </w:r>
      <w:r w:rsidR="005D588E">
        <w:rPr>
          <w:rFonts w:hint="eastAsia"/>
          <w:bCs/>
          <w:szCs w:val="24"/>
        </w:rPr>
        <w:t xml:space="preserve">　　　　　　　　　　　　　　　　　　</w:t>
      </w:r>
      <w:r w:rsidR="005D588E" w:rsidRPr="006B56EE">
        <w:rPr>
          <w:rFonts w:hint="eastAsia"/>
          <w:u w:val="single"/>
        </w:rPr>
        <w:t>提出日：</w:t>
      </w:r>
      <w:r w:rsidR="005D588E" w:rsidRPr="003D41FB">
        <w:rPr>
          <w:rFonts w:hint="eastAsia"/>
          <w:u w:val="single"/>
        </w:rPr>
        <w:t xml:space="preserve">　　　　</w:t>
      </w:r>
      <w:r w:rsidR="005D588E" w:rsidRPr="006B56EE">
        <w:rPr>
          <w:rFonts w:hint="eastAsia"/>
          <w:u w:val="single"/>
        </w:rPr>
        <w:t>年</w:t>
      </w:r>
      <w:r w:rsidR="005D588E" w:rsidRPr="003D41FB">
        <w:rPr>
          <w:rFonts w:hint="eastAsia"/>
          <w:u w:val="single"/>
        </w:rPr>
        <w:t xml:space="preserve">　　</w:t>
      </w:r>
      <w:r w:rsidR="005D588E" w:rsidRPr="006B56EE">
        <w:rPr>
          <w:rFonts w:hint="eastAsia"/>
          <w:u w:val="single"/>
        </w:rPr>
        <w:t>月</w:t>
      </w:r>
      <w:r w:rsidR="005D588E" w:rsidRPr="003D41FB">
        <w:rPr>
          <w:rFonts w:hint="eastAsia"/>
          <w:u w:val="single"/>
        </w:rPr>
        <w:t xml:space="preserve">　　</w:t>
      </w:r>
      <w:r w:rsidR="005D588E" w:rsidRPr="006B56EE">
        <w:rPr>
          <w:rFonts w:hint="eastAsia"/>
          <w:u w:val="single"/>
        </w:rPr>
        <w:t>日</w:t>
      </w:r>
    </w:p>
    <w:tbl>
      <w:tblPr>
        <w:tblW w:w="9639" w:type="dxa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6"/>
        <w:gridCol w:w="1488"/>
        <w:gridCol w:w="66"/>
        <w:gridCol w:w="1423"/>
        <w:gridCol w:w="1481"/>
        <w:gridCol w:w="1484"/>
        <w:gridCol w:w="1996"/>
      </w:tblGrid>
      <w:tr w:rsidR="00C83D1D" w:rsidRPr="006B56EE" w:rsidTr="00AF2869">
        <w:trPr>
          <w:trHeight w:val="340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7938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C83D1D" w:rsidRPr="006B56EE" w:rsidTr="00AF2869">
        <w:trPr>
          <w:trHeight w:val="600"/>
          <w:jc w:val="center"/>
        </w:trPr>
        <w:tc>
          <w:tcPr>
            <w:tcW w:w="1701" w:type="dxa"/>
            <w:gridSpan w:val="2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AF2869">
        <w:trPr>
          <w:trHeight w:val="340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6B56EE" w:rsidRPr="009B35C8" w:rsidRDefault="006B56EE" w:rsidP="00F90C94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F90C94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F90C94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gridSpan w:val="2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6B56EE" w:rsidRPr="009B35C8" w:rsidRDefault="006B56EE" w:rsidP="00F45DD6">
            <w:pPr>
              <w:jc w:val="right"/>
            </w:pPr>
            <w:r w:rsidRPr="009B35C8">
              <w:rPr>
                <w:rFonts w:hint="eastAsia"/>
              </w:rPr>
              <w:t>歳</w:t>
            </w:r>
            <w:r w:rsidR="00F45DD6" w:rsidRPr="009B35C8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199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3B5653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AF2869">
        <w:trPr>
          <w:trHeight w:val="700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C83D1D" w:rsidRPr="006B56EE" w:rsidTr="00AF2869">
        <w:trPr>
          <w:trHeight w:val="340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4446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</w:t>
            </w:r>
            <w:r w:rsidR="001B4446" w:rsidRPr="009B35C8">
              <w:rPr>
                <w:rFonts w:hint="eastAsia"/>
                <w:szCs w:val="24"/>
              </w:rPr>
              <w:t>―</w:t>
            </w:r>
            <w:r w:rsidRPr="009B35C8">
              <w:rPr>
                <w:rFonts w:hint="eastAsia"/>
                <w:szCs w:val="24"/>
              </w:rPr>
              <w:t xml:space="preserve">　　</w:t>
            </w:r>
          </w:p>
        </w:tc>
      </w:tr>
      <w:tr w:rsidR="00C83D1D" w:rsidRPr="006B56EE" w:rsidTr="00AF2869">
        <w:trPr>
          <w:trHeight w:val="340"/>
          <w:jc w:val="center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経歴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年　　月　　日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職名、役職名等</w:t>
            </w:r>
          </w:p>
        </w:tc>
      </w:tr>
      <w:tr w:rsidR="00BE4514" w:rsidRPr="006B56EE" w:rsidTr="00AF2869">
        <w:trPr>
          <w:trHeight w:val="2000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F45DD6">
            <w:pPr>
              <w:jc w:val="center"/>
            </w:pPr>
          </w:p>
        </w:tc>
        <w:tc>
          <w:tcPr>
            <w:tcW w:w="2977" w:type="dxa"/>
            <w:gridSpan w:val="3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hideMark/>
          </w:tcPr>
          <w:p w:rsidR="006B56EE" w:rsidRPr="009B35C8" w:rsidRDefault="003B57B7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6B56EE" w:rsidRPr="00E31206" w:rsidTr="00AF2869">
        <w:trPr>
          <w:trHeight w:val="240"/>
          <w:jc w:val="center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DB5A15" w:rsidP="001B4446">
            <w:pPr>
              <w:ind w:left="210" w:right="181" w:hanging="210"/>
              <w:jc w:val="center"/>
            </w:pPr>
            <w:r>
              <w:rPr>
                <w:noProof/>
              </w:rPr>
              <w:pict>
                <v:roundrect id="_x0000_s1026" style="position:absolute;left:0;text-align:left;margin-left:239.55pt;margin-top:7.25pt;width:26.75pt;height:14.25pt;z-index:25165465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7" style="position:absolute;left:0;text-align:left;margin-left:271.6pt;margin-top:7.25pt;width:45.9pt;height:14.25pt;z-index:251657728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8" style="position:absolute;left:0;text-align:left;margin-left:324.25pt;margin-top:7.25pt;width:45.9pt;height:14.25pt;z-index:25165875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9" style="position:absolute;left:0;text-align:left;margin-left:376.15pt;margin-top:7.25pt;width:26.75pt;height:14.25pt;z-index:25165568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406.45pt;margin-top:7.25pt;width:26.75pt;height:14.25pt;z-index:251656704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1" style="position:absolute;left:0;text-align:left;margin-left:439.3pt;margin-top:7.25pt;width:36.85pt;height:14.25pt;z-index:25165977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 w:rsidR="001B4446"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農業経営</w:t>
            </w:r>
            <w:r w:rsidR="006B56EE" w:rsidRPr="009B35C8">
              <w:rPr>
                <w:rFonts w:hint="eastAsia"/>
                <w:spacing w:val="52"/>
              </w:rPr>
              <w:t>の状</w:t>
            </w:r>
            <w:r w:rsidR="006B56EE" w:rsidRPr="009B35C8">
              <w:rPr>
                <w:rFonts w:hint="eastAsia"/>
              </w:rPr>
              <w:t>況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B56EE" w:rsidRPr="009B35C8" w:rsidRDefault="006B56EE" w:rsidP="00C83D1D">
            <w:pPr>
              <w:jc w:val="center"/>
            </w:pPr>
            <w:r w:rsidRPr="009B35C8">
              <w:rPr>
                <w:rFonts w:hint="eastAsia"/>
              </w:rPr>
              <w:t>営農類型</w:t>
            </w:r>
          </w:p>
          <w:p w:rsidR="006B56EE" w:rsidRPr="009B35C8" w:rsidRDefault="006B56EE" w:rsidP="00F45DD6">
            <w:pPr>
              <w:ind w:left="-57" w:right="-57"/>
            </w:pPr>
            <w:r w:rsidRPr="009B35C8">
              <w:rPr>
                <w:rFonts w:hint="eastAsia"/>
              </w:rPr>
              <w:t>※</w:t>
            </w:r>
            <w:r w:rsidRPr="009B35C8">
              <w:rPr>
                <w:rFonts w:hint="eastAsia"/>
                <w:szCs w:val="20"/>
              </w:rPr>
              <w:t>該当するものに○をし、</w:t>
            </w:r>
            <w:r w:rsidRPr="009B35C8">
              <w:rPr>
                <w:szCs w:val="20"/>
              </w:rPr>
              <w:t>(</w:t>
            </w:r>
            <w:r w:rsidR="00D64D8F" w:rsidRPr="009B35C8">
              <w:rPr>
                <w:rFonts w:hint="eastAsia"/>
                <w:szCs w:val="20"/>
              </w:rPr>
              <w:t xml:space="preserve">　</w:t>
            </w:r>
            <w:r w:rsidRPr="009B35C8">
              <w:rPr>
                <w:szCs w:val="20"/>
              </w:rPr>
              <w:t>)</w:t>
            </w:r>
            <w:r w:rsidRPr="009B35C8">
              <w:rPr>
                <w:rFonts w:hint="eastAsia"/>
                <w:szCs w:val="20"/>
              </w:rPr>
              <w:t>内に具体的な作目を記入してください。</w:t>
            </w:r>
            <w:r w:rsidRPr="009B35C8">
              <w:rPr>
                <w:szCs w:val="20"/>
              </w:rPr>
              <w:t>(</w:t>
            </w:r>
            <w:r w:rsidRPr="009B35C8">
              <w:rPr>
                <w:rFonts w:hint="eastAsia"/>
                <w:szCs w:val="20"/>
              </w:rPr>
              <w:t>複数選択可</w:t>
            </w:r>
            <w:r w:rsidRPr="009B35C8">
              <w:rPr>
                <w:szCs w:val="20"/>
              </w:rPr>
              <w:t>)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D64D8F" w:rsidP="00441520">
            <w:pPr>
              <w:jc w:val="center"/>
            </w:pPr>
            <w:r w:rsidRPr="009B35C8">
              <w:rPr>
                <w:rFonts w:hint="eastAsia"/>
              </w:rPr>
              <w:t>水稲　露地野菜　施設野菜　果樹　花き　その他</w:t>
            </w:r>
          </w:p>
          <w:p w:rsidR="00620415" w:rsidRPr="00FB2414" w:rsidRDefault="00620415" w:rsidP="00620415">
            <w:pPr>
              <w:spacing w:line="240" w:lineRule="exact"/>
            </w:pPr>
          </w:p>
          <w:p w:rsidR="00E31206" w:rsidRPr="009B35C8" w:rsidRDefault="00E31206" w:rsidP="00441520">
            <w:pPr>
              <w:jc w:val="center"/>
            </w:pPr>
            <w:r w:rsidRPr="009B35C8">
              <w:rPr>
                <w:rFonts w:hint="eastAsia"/>
              </w:rPr>
              <w:t>主要な</w:t>
            </w:r>
            <w:r w:rsidR="00FE752F">
              <w:rPr>
                <w:rFonts w:hint="eastAsia"/>
              </w:rPr>
              <w:t>作</w:t>
            </w:r>
            <w:r w:rsidRPr="009B35C8">
              <w:rPr>
                <w:rFonts w:hint="eastAsia"/>
              </w:rPr>
              <w:t>目</w:t>
            </w:r>
            <w:r w:rsidRPr="009B35C8">
              <w:t>(</w:t>
            </w:r>
            <w:r w:rsidRPr="009B35C8">
              <w:rPr>
                <w:rFonts w:hint="eastAsia"/>
              </w:rPr>
              <w:t xml:space="preserve">　　　　　　　　　　　　　　　　</w:t>
            </w:r>
            <w:r w:rsidRPr="009B35C8">
              <w:t>)</w:t>
            </w:r>
          </w:p>
        </w:tc>
      </w:tr>
      <w:tr w:rsidR="006B56EE" w:rsidRPr="006B56EE" w:rsidTr="00AF2869">
        <w:trPr>
          <w:trHeight w:val="340"/>
          <w:jc w:val="center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/>
        </w:tc>
        <w:tc>
          <w:tcPr>
            <w:tcW w:w="2977" w:type="dxa"/>
            <w:gridSpan w:val="3"/>
            <w:noWrap/>
            <w:vAlign w:val="center"/>
            <w:hideMark/>
          </w:tcPr>
          <w:p w:rsidR="006B56EE" w:rsidRPr="009B35C8" w:rsidRDefault="006B56EE" w:rsidP="008C06CD">
            <w:pPr>
              <w:jc w:val="center"/>
            </w:pPr>
            <w:r w:rsidRPr="009B35C8">
              <w:rPr>
                <w:rFonts w:hint="eastAsia"/>
              </w:rPr>
              <w:t>耕作面積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58118E">
            <w:pPr>
              <w:jc w:val="right"/>
            </w:pPr>
            <w:r w:rsidRPr="009B35C8">
              <w:rPr>
                <w:rFonts w:hint="eastAsia"/>
              </w:rPr>
              <w:t>アール</w:t>
            </w:r>
            <w:r w:rsidR="001B34B2" w:rsidRPr="009B35C8">
              <w:rPr>
                <w:rFonts w:hint="eastAsia"/>
              </w:rPr>
              <w:t xml:space="preserve">　　　　　　　　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F2869" w:rsidRDefault="00AF2869" w:rsidP="00AF2869">
            <w:pPr>
              <w:ind w:left="-99" w:right="-105"/>
              <w:jc w:val="center"/>
            </w:pPr>
            <w:r>
              <w:rPr>
                <w:rFonts w:hint="eastAsia"/>
              </w:rPr>
              <w:t>応募する区域</w:t>
            </w:r>
          </w:p>
          <w:p w:rsidR="00170F4A" w:rsidRPr="00170F4A" w:rsidRDefault="00170F4A" w:rsidP="00AF2869">
            <w:pPr>
              <w:ind w:left="-99" w:right="-105"/>
              <w:jc w:val="center"/>
            </w:pPr>
          </w:p>
          <w:p w:rsidR="00AF2869" w:rsidRDefault="00AF2869" w:rsidP="00AF2869">
            <w:pPr>
              <w:ind w:leftChars="3" w:left="6" w:right="-105"/>
              <w:jc w:val="left"/>
            </w:pPr>
            <w:r>
              <w:rPr>
                <w:rFonts w:hint="eastAsia"/>
              </w:rPr>
              <w:t>※該当する区域にチェックを入れてください。</w:t>
            </w:r>
          </w:p>
          <w:p w:rsidR="00AF2869" w:rsidRPr="009B35C8" w:rsidRDefault="00AF2869" w:rsidP="00AF2869">
            <w:pPr>
              <w:ind w:leftChars="-47" w:left="-99" w:right="-105"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1560" w:type="dxa"/>
            <w:gridSpan w:val="3"/>
            <w:vAlign w:val="center"/>
          </w:tcPr>
          <w:p w:rsidR="00AF2869" w:rsidRPr="00AF2869" w:rsidRDefault="00AF2869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2"/>
              </w:rPr>
              <w:t>佐用地</w:t>
            </w:r>
            <w:r w:rsidRPr="008154AC">
              <w:rPr>
                <w:rFonts w:hint="eastAsia"/>
                <w:spacing w:val="15"/>
                <w:fitText w:val="1050" w:id="1477139712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佐用・山脇・真盛・山田・長尾・本位田・円應寺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7B440C" w:rsidP="00C86A94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w w:val="50"/>
                <w:fitText w:val="1050" w:id="1477139713"/>
              </w:rPr>
              <w:t>長谷</w:t>
            </w:r>
            <w:r w:rsidR="00C86A94" w:rsidRPr="008154AC">
              <w:rPr>
                <w:rFonts w:hint="eastAsia"/>
                <w:w w:val="50"/>
                <w:fitText w:val="1050" w:id="1477139713"/>
              </w:rPr>
              <w:t>・</w:t>
            </w:r>
            <w:r w:rsidRPr="008154AC">
              <w:rPr>
                <w:rFonts w:hint="eastAsia"/>
                <w:w w:val="50"/>
                <w:fitText w:val="1050" w:id="1477139713"/>
              </w:rPr>
              <w:t>平福</w:t>
            </w:r>
            <w:r w:rsidR="00C86A94" w:rsidRPr="008154AC">
              <w:rPr>
                <w:rFonts w:hint="eastAsia"/>
                <w:w w:val="50"/>
                <w:fitText w:val="1050" w:id="1477139713"/>
              </w:rPr>
              <w:t>・</w:t>
            </w:r>
            <w:r w:rsidRPr="008154AC">
              <w:rPr>
                <w:rFonts w:hint="eastAsia"/>
                <w:w w:val="50"/>
                <w:fitText w:val="1050" w:id="1477139713"/>
              </w:rPr>
              <w:t>石井地区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口長谷・宗行・横坂・口金近・奥金近・奥長谷・庵・延吉・平福・水根・上石井・若洲・奥海・海内・桑野・下石井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4"/>
              </w:rPr>
              <w:t>江川地</w:t>
            </w:r>
            <w:r w:rsidRPr="008154AC">
              <w:rPr>
                <w:rFonts w:hint="eastAsia"/>
                <w:spacing w:val="15"/>
                <w:fitText w:val="1050" w:id="1477139714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豊福・仁方・福澤・西河内・大木谷・淀・末包・東中山・大畠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5"/>
              </w:rPr>
              <w:t>幕山地</w:t>
            </w:r>
            <w:r w:rsidRPr="008154AC">
              <w:rPr>
                <w:rFonts w:hint="eastAsia"/>
                <w:spacing w:val="15"/>
                <w:fitText w:val="1050" w:id="1477139715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吉福・本郷・大垣内・皆田・南中山・福中・才金・桜山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6"/>
              </w:rPr>
              <w:t>上月地</w:t>
            </w:r>
            <w:r w:rsidRPr="008154AC">
              <w:rPr>
                <w:rFonts w:hint="eastAsia"/>
                <w:spacing w:val="15"/>
                <w:fitText w:val="1050" w:id="1477139716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金屋・力万・須安・宇根・西大畠・小日山・目高・寄延・上月・仁位・早瀬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7"/>
              </w:rPr>
              <w:t>久崎地</w:t>
            </w:r>
            <w:r w:rsidRPr="008154AC">
              <w:rPr>
                <w:rFonts w:hint="eastAsia"/>
                <w:spacing w:val="15"/>
                <w:fitText w:val="1050" w:id="1477139717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80745C" w:rsidP="0080745C">
            <w:pPr>
              <w:jc w:val="left"/>
            </w:pPr>
            <w:r>
              <w:rPr>
                <w:rFonts w:hint="eastAsia"/>
              </w:rPr>
              <w:t>家内・久崎・櫛田・円光寺・下秋里・</w:t>
            </w:r>
            <w:r w:rsidR="00505694">
              <w:rPr>
                <w:rFonts w:hint="eastAsia"/>
              </w:rPr>
              <w:t>上秋里・大釜・西新宿・大日山・小赤松・大酒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18"/>
              </w:rPr>
              <w:t>中安地</w:t>
            </w:r>
            <w:r w:rsidRPr="008154AC">
              <w:rPr>
                <w:rFonts w:hint="eastAsia"/>
                <w:spacing w:val="15"/>
                <w:fitText w:val="1050" w:id="1477139718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505694" w:rsidP="0080745C">
            <w:pPr>
              <w:jc w:val="left"/>
            </w:pPr>
            <w:r>
              <w:rPr>
                <w:rFonts w:hint="eastAsia"/>
              </w:rPr>
              <w:t>多賀・中島・米田・安川・小山・土井・宝蔵寺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2C0230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="0080745C" w:rsidRPr="008154AC">
              <w:rPr>
                <w:rFonts w:hint="eastAsia"/>
                <w:spacing w:val="30"/>
                <w:fitText w:val="1050" w:id="1477139719"/>
              </w:rPr>
              <w:t>徳久地</w:t>
            </w:r>
            <w:r w:rsidR="0080745C" w:rsidRPr="008154AC">
              <w:rPr>
                <w:rFonts w:hint="eastAsia"/>
                <w:spacing w:val="15"/>
                <w:fitText w:val="1050" w:id="1477139719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505694" w:rsidP="0080745C">
            <w:pPr>
              <w:jc w:val="left"/>
            </w:pPr>
            <w:r>
              <w:rPr>
                <w:rFonts w:hint="eastAsia"/>
              </w:rPr>
              <w:t>下徳久・林崎・東徳久・西徳久・平松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80745C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spacing w:val="30"/>
                <w:fitText w:val="1050" w:id="1477139720"/>
              </w:rPr>
              <w:t>三河地</w:t>
            </w:r>
            <w:r w:rsidRPr="008154AC">
              <w:rPr>
                <w:rFonts w:hint="eastAsia"/>
                <w:spacing w:val="15"/>
                <w:fitText w:val="1050" w:id="1477139720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505694" w:rsidP="0080745C">
            <w:pPr>
              <w:jc w:val="left"/>
            </w:pPr>
            <w:r>
              <w:rPr>
                <w:rFonts w:hint="eastAsia"/>
              </w:rPr>
              <w:t>漆野・西下野・下三河・中三河・上三河・河崎・船越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9B35C8" w:rsidRDefault="0080745C" w:rsidP="00C86A94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w w:val="50"/>
                <w:fitText w:val="1050" w:id="1477139721"/>
              </w:rPr>
              <w:t>三日月東部</w:t>
            </w:r>
            <w:r w:rsidR="00C86A94" w:rsidRPr="008154AC">
              <w:rPr>
                <w:rFonts w:hint="eastAsia"/>
                <w:w w:val="50"/>
                <w:fitText w:val="1050" w:id="1477139721"/>
              </w:rPr>
              <w:t>・</w:t>
            </w:r>
            <w:r w:rsidRPr="008154AC">
              <w:rPr>
                <w:rFonts w:hint="eastAsia"/>
                <w:w w:val="50"/>
                <w:fitText w:val="1050" w:id="1477139721"/>
              </w:rPr>
              <w:t>中部地区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505694" w:rsidP="0080745C">
            <w:pPr>
              <w:jc w:val="left"/>
            </w:pPr>
            <w:r>
              <w:rPr>
                <w:rFonts w:hint="eastAsia"/>
              </w:rPr>
              <w:t>三日月・下本郷・上本郷・真宗・志文・春哉・乃井野</w:t>
            </w:r>
          </w:p>
        </w:tc>
      </w:tr>
      <w:tr w:rsidR="00AF2869" w:rsidRPr="006B56EE" w:rsidTr="00505694">
        <w:trPr>
          <w:trHeight w:val="340"/>
          <w:jc w:val="center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AF2869" w:rsidRDefault="00AF2869" w:rsidP="00AF2869">
            <w:pPr>
              <w:ind w:left="-99" w:right="-105"/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AF2869" w:rsidRPr="0080745C" w:rsidRDefault="0080745C" w:rsidP="00187A03">
            <w:pPr>
              <w:jc w:val="center"/>
            </w:pPr>
            <w:r>
              <w:rPr>
                <w:rFonts w:hint="eastAsia"/>
              </w:rPr>
              <w:t>□</w:t>
            </w:r>
            <w:r w:rsidRPr="008154AC">
              <w:rPr>
                <w:rFonts w:hint="eastAsia"/>
                <w:w w:val="71"/>
                <w:fitText w:val="1050" w:id="1477139722"/>
              </w:rPr>
              <w:t>三日月西部地</w:t>
            </w:r>
            <w:r w:rsidRPr="008154AC">
              <w:rPr>
                <w:rFonts w:hint="eastAsia"/>
                <w:spacing w:val="8"/>
                <w:w w:val="71"/>
                <w:fitText w:val="1050" w:id="1477139722"/>
              </w:rPr>
              <w:t>区</w:t>
            </w:r>
          </w:p>
        </w:tc>
        <w:tc>
          <w:tcPr>
            <w:tcW w:w="6384" w:type="dxa"/>
            <w:gridSpan w:val="4"/>
            <w:tcBorders>
              <w:right w:val="single" w:sz="12" w:space="0" w:color="auto"/>
            </w:tcBorders>
            <w:vAlign w:val="center"/>
          </w:tcPr>
          <w:p w:rsidR="00AF2869" w:rsidRPr="009B35C8" w:rsidRDefault="00505694" w:rsidP="0080745C">
            <w:pPr>
              <w:jc w:val="left"/>
            </w:pPr>
            <w:r>
              <w:rPr>
                <w:rFonts w:hint="eastAsia"/>
              </w:rPr>
              <w:t>末広</w:t>
            </w:r>
            <w:r w:rsidR="000A59EF">
              <w:rPr>
                <w:rFonts w:hint="eastAsia"/>
              </w:rPr>
              <w:t>・</w:t>
            </w:r>
            <w:r>
              <w:rPr>
                <w:rFonts w:hint="eastAsia"/>
              </w:rPr>
              <w:t>廣山・弦谷・三原・三ツ尾・大畑・大下り・光都</w:t>
            </w:r>
          </w:p>
        </w:tc>
      </w:tr>
      <w:tr w:rsidR="00BE4514" w:rsidRPr="006B56EE" w:rsidTr="00AF2869">
        <w:trPr>
          <w:trHeight w:val="500"/>
          <w:jc w:val="center"/>
        </w:trPr>
        <w:tc>
          <w:tcPr>
            <w:tcW w:w="4678" w:type="dxa"/>
            <w:gridSpan w:val="5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505694" w:rsidP="006B56EE">
            <w:r>
              <w:rPr>
                <w:rFonts w:hint="eastAsia"/>
              </w:rPr>
              <w:t>農業</w:t>
            </w:r>
            <w:r w:rsidR="006C0BC6" w:rsidRPr="000E79DD">
              <w:rPr>
                <w:rFonts w:hint="eastAsia"/>
              </w:rPr>
              <w:t>委員の推薦を受けている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推薦を受けている　・　推薦を受けていない</w:t>
            </w:r>
          </w:p>
        </w:tc>
      </w:tr>
      <w:tr w:rsidR="00BE4514" w:rsidRPr="006B56EE" w:rsidTr="00AF2869">
        <w:trPr>
          <w:trHeight w:val="500"/>
          <w:jc w:val="center"/>
        </w:trPr>
        <w:tc>
          <w:tcPr>
            <w:tcW w:w="4678" w:type="dxa"/>
            <w:gridSpan w:val="5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505694" w:rsidP="006B56EE">
            <w:r>
              <w:rPr>
                <w:rFonts w:hint="eastAsia"/>
              </w:rPr>
              <w:t>農業</w:t>
            </w:r>
            <w:r w:rsidR="006C0BC6" w:rsidRPr="000E79DD">
              <w:rPr>
                <w:rFonts w:hint="eastAsia"/>
              </w:rPr>
              <w:t>委員に応募している</w:t>
            </w:r>
          </w:p>
        </w:tc>
        <w:tc>
          <w:tcPr>
            <w:tcW w:w="496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応募している　・　応募していない</w:t>
            </w:r>
          </w:p>
        </w:tc>
      </w:tr>
      <w:tr w:rsidR="006D2924" w:rsidRPr="006B56EE" w:rsidTr="00C86A94">
        <w:trPr>
          <w:trHeight w:val="2268"/>
          <w:jc w:val="center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D2924" w:rsidRPr="009B35C8" w:rsidRDefault="006C0BC6" w:rsidP="006C0BC6">
            <w:pPr>
              <w:jc w:val="center"/>
            </w:pPr>
            <w:r w:rsidRPr="000E79DD">
              <w:rPr>
                <w:rFonts w:hint="eastAsia"/>
              </w:rPr>
              <w:t>応募理由</w:t>
            </w:r>
          </w:p>
        </w:tc>
        <w:tc>
          <w:tcPr>
            <w:tcW w:w="7938" w:type="dxa"/>
            <w:gridSpan w:val="6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86A94" w:rsidRPr="009B35C8" w:rsidRDefault="00C86A94" w:rsidP="006C0BC6"/>
        </w:tc>
      </w:tr>
      <w:tr w:rsidR="00505694" w:rsidRPr="006B56EE" w:rsidTr="00500447">
        <w:trPr>
          <w:trHeight w:val="5"/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5694" w:rsidRDefault="00505694" w:rsidP="006C0BC6"/>
        </w:tc>
      </w:tr>
      <w:tr w:rsidR="006D2924" w:rsidRPr="006B56EE" w:rsidTr="00505694">
        <w:trPr>
          <w:trHeight w:val="240"/>
          <w:jc w:val="center"/>
        </w:trPr>
        <w:tc>
          <w:tcPr>
            <w:tcW w:w="963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D2924" w:rsidRPr="009B35C8" w:rsidRDefault="006D2924" w:rsidP="00B30265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</w:t>
            </w:r>
            <w:r w:rsidR="00441520">
              <w:rPr>
                <w:rFonts w:hint="eastAsia"/>
                <w:szCs w:val="24"/>
              </w:rPr>
              <w:t>佐用</w:t>
            </w:r>
            <w:r w:rsidRPr="009B35C8">
              <w:rPr>
                <w:rFonts w:hint="eastAsia"/>
                <w:szCs w:val="24"/>
              </w:rPr>
              <w:t>町</w:t>
            </w:r>
            <w:r w:rsidR="00505694">
              <w:rPr>
                <w:rFonts w:hint="eastAsia"/>
                <w:szCs w:val="24"/>
              </w:rPr>
              <w:t>農業委員会長</w:t>
            </w:r>
            <w:r w:rsidRPr="009B35C8">
              <w:rPr>
                <w:rFonts w:hint="eastAsia"/>
                <w:szCs w:val="24"/>
              </w:rPr>
              <w:t xml:space="preserve">　様</w:t>
            </w:r>
          </w:p>
          <w:p w:rsidR="006D2924" w:rsidRPr="009B35C8" w:rsidRDefault="006D2924" w:rsidP="006C3434">
            <w:pPr>
              <w:spacing w:line="240" w:lineRule="exact"/>
              <w:rPr>
                <w:szCs w:val="24"/>
              </w:rPr>
            </w:pPr>
          </w:p>
          <w:p w:rsidR="006D2924" w:rsidRPr="009B35C8" w:rsidRDefault="00505694" w:rsidP="004B026E">
            <w:pPr>
              <w:ind w:left="420" w:hanging="4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6D2924" w:rsidRPr="000E79DD">
              <w:rPr>
                <w:rFonts w:hint="eastAsia"/>
              </w:rPr>
              <w:t>私は、上記のとおり</w:t>
            </w:r>
            <w:r w:rsidR="00832C9C">
              <w:rPr>
                <w:rFonts w:hint="eastAsia"/>
              </w:rPr>
              <w:t>佐用</w:t>
            </w:r>
            <w:r w:rsidR="006D2924" w:rsidRPr="000E79DD">
              <w:rPr>
                <w:rFonts w:hint="eastAsia"/>
              </w:rPr>
              <w:t>町農業委員会の</w:t>
            </w:r>
            <w:r>
              <w:rPr>
                <w:rFonts w:hint="eastAsia"/>
              </w:rPr>
              <w:t>農地利用最適化推進</w:t>
            </w:r>
            <w:r w:rsidR="006D2924" w:rsidRPr="000E79DD">
              <w:rPr>
                <w:rFonts w:hint="eastAsia"/>
              </w:rPr>
              <w:t>委員の候補者として応募します。</w:t>
            </w:r>
          </w:p>
          <w:p w:rsidR="006D2924" w:rsidRPr="009B35C8" w:rsidRDefault="006D2924" w:rsidP="006C3434">
            <w:pPr>
              <w:spacing w:line="240" w:lineRule="exact"/>
              <w:rPr>
                <w:szCs w:val="24"/>
              </w:rPr>
            </w:pPr>
          </w:p>
          <w:p w:rsidR="006D2924" w:rsidRPr="009B35C8" w:rsidRDefault="006D2924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6D2924" w:rsidRDefault="006D2924" w:rsidP="006B56EE">
            <w:pPr>
              <w:rPr>
                <w:szCs w:val="24"/>
              </w:rPr>
            </w:pPr>
          </w:p>
          <w:p w:rsidR="006C3434" w:rsidRDefault="006C3434" w:rsidP="006B56EE">
            <w:r>
              <w:rPr>
                <w:rFonts w:hint="eastAsia"/>
                <w:szCs w:val="24"/>
              </w:rPr>
              <w:t xml:space="preserve">　　　　　　　　　　　　　　　　　</w:t>
            </w:r>
            <w:r w:rsidRPr="000E79DD">
              <w:rPr>
                <w:rFonts w:hint="eastAsia"/>
              </w:rPr>
              <w:t>住所</w:t>
            </w:r>
          </w:p>
          <w:p w:rsidR="00B30265" w:rsidRPr="009B35C8" w:rsidRDefault="00B30265" w:rsidP="00B30265">
            <w:pPr>
              <w:spacing w:line="240" w:lineRule="exact"/>
              <w:rPr>
                <w:szCs w:val="24"/>
              </w:rPr>
            </w:pPr>
          </w:p>
          <w:p w:rsidR="006D2924" w:rsidRPr="009B35C8" w:rsidRDefault="006D2924" w:rsidP="00B30265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　　　　氏名　　　　　　　　　　</w:t>
            </w:r>
            <w:r w:rsidR="006C3434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="00F90C94">
              <w:rPr>
                <w:rFonts w:hint="eastAsia"/>
                <w:szCs w:val="24"/>
              </w:rPr>
              <w:t>㊞</w:t>
            </w:r>
          </w:p>
        </w:tc>
      </w:tr>
    </w:tbl>
    <w:p w:rsidR="00E71553" w:rsidRDefault="00FD3691" w:rsidP="0058118E">
      <w:pPr>
        <w:spacing w:line="280" w:lineRule="exact"/>
      </w:pPr>
      <w:r w:rsidRPr="00FD3691">
        <w:rPr>
          <w:rFonts w:hint="eastAsia"/>
        </w:rPr>
        <w:t>※この書面は、</w:t>
      </w:r>
      <w:r w:rsidR="00505694">
        <w:rPr>
          <w:rFonts w:hint="eastAsia"/>
        </w:rPr>
        <w:t>農地利用最適化推進</w:t>
      </w:r>
      <w:r w:rsidRPr="00FD3691">
        <w:rPr>
          <w:rFonts w:hint="eastAsia"/>
        </w:rPr>
        <w:t>委員の候補者となるためのもので、委員に選任されることが決定されたものではありません。</w:t>
      </w:r>
    </w:p>
    <w:sectPr w:rsidR="00E71553" w:rsidSect="00F41372">
      <w:pgSz w:w="11906" w:h="16838" w:code="9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85" w:rsidRDefault="009C0F85" w:rsidP="003B57B7">
      <w:r>
        <w:separator/>
      </w:r>
    </w:p>
  </w:endnote>
  <w:endnote w:type="continuationSeparator" w:id="0">
    <w:p w:rsidR="009C0F85" w:rsidRDefault="009C0F85" w:rsidP="003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85" w:rsidRDefault="009C0F85" w:rsidP="003B57B7">
      <w:r>
        <w:separator/>
      </w:r>
    </w:p>
  </w:footnote>
  <w:footnote w:type="continuationSeparator" w:id="0">
    <w:p w:rsidR="009C0F85" w:rsidRDefault="009C0F85" w:rsidP="003B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utoSpaceLikeWord95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EE"/>
    <w:rsid w:val="00011A72"/>
    <w:rsid w:val="00024AB1"/>
    <w:rsid w:val="0004208D"/>
    <w:rsid w:val="00055963"/>
    <w:rsid w:val="00062C79"/>
    <w:rsid w:val="0008486C"/>
    <w:rsid w:val="0009230D"/>
    <w:rsid w:val="000A1428"/>
    <w:rsid w:val="000A59EF"/>
    <w:rsid w:val="000E79DD"/>
    <w:rsid w:val="00100A92"/>
    <w:rsid w:val="001249BC"/>
    <w:rsid w:val="001369EC"/>
    <w:rsid w:val="001579E6"/>
    <w:rsid w:val="00170F4A"/>
    <w:rsid w:val="00183BCA"/>
    <w:rsid w:val="00187A03"/>
    <w:rsid w:val="001B34B2"/>
    <w:rsid w:val="001B4446"/>
    <w:rsid w:val="001C20F3"/>
    <w:rsid w:val="001D113F"/>
    <w:rsid w:val="001F0C3D"/>
    <w:rsid w:val="00200019"/>
    <w:rsid w:val="00201122"/>
    <w:rsid w:val="0024555F"/>
    <w:rsid w:val="00246AA0"/>
    <w:rsid w:val="00291579"/>
    <w:rsid w:val="002C0230"/>
    <w:rsid w:val="002C4F3E"/>
    <w:rsid w:val="002C53BD"/>
    <w:rsid w:val="002F5C7A"/>
    <w:rsid w:val="002F5D1E"/>
    <w:rsid w:val="0030654B"/>
    <w:rsid w:val="00346E53"/>
    <w:rsid w:val="003B5653"/>
    <w:rsid w:val="003B57B7"/>
    <w:rsid w:val="003D41FB"/>
    <w:rsid w:val="003E2B98"/>
    <w:rsid w:val="003F306F"/>
    <w:rsid w:val="003F6AEE"/>
    <w:rsid w:val="00423D2A"/>
    <w:rsid w:val="00441520"/>
    <w:rsid w:val="00451B15"/>
    <w:rsid w:val="00467E12"/>
    <w:rsid w:val="004825C7"/>
    <w:rsid w:val="00483705"/>
    <w:rsid w:val="004B026E"/>
    <w:rsid w:val="00500447"/>
    <w:rsid w:val="00505694"/>
    <w:rsid w:val="00533C6A"/>
    <w:rsid w:val="0058118E"/>
    <w:rsid w:val="00592B27"/>
    <w:rsid w:val="005D588E"/>
    <w:rsid w:val="00607E66"/>
    <w:rsid w:val="00620415"/>
    <w:rsid w:val="00686D7C"/>
    <w:rsid w:val="00691735"/>
    <w:rsid w:val="006B2B9C"/>
    <w:rsid w:val="006B56EE"/>
    <w:rsid w:val="006C0BC6"/>
    <w:rsid w:val="006C3434"/>
    <w:rsid w:val="006D2924"/>
    <w:rsid w:val="00713A62"/>
    <w:rsid w:val="00745CCF"/>
    <w:rsid w:val="00782A06"/>
    <w:rsid w:val="00786DB2"/>
    <w:rsid w:val="007B440C"/>
    <w:rsid w:val="007B7E23"/>
    <w:rsid w:val="007F6DB6"/>
    <w:rsid w:val="0080745C"/>
    <w:rsid w:val="008154AC"/>
    <w:rsid w:val="00832C9C"/>
    <w:rsid w:val="00833D38"/>
    <w:rsid w:val="00856D20"/>
    <w:rsid w:val="00864FB9"/>
    <w:rsid w:val="00867C5A"/>
    <w:rsid w:val="00882758"/>
    <w:rsid w:val="008A35EC"/>
    <w:rsid w:val="008B02BE"/>
    <w:rsid w:val="008C06CD"/>
    <w:rsid w:val="00901F3D"/>
    <w:rsid w:val="00905733"/>
    <w:rsid w:val="00966D90"/>
    <w:rsid w:val="009B35C8"/>
    <w:rsid w:val="009C0F85"/>
    <w:rsid w:val="009E69A0"/>
    <w:rsid w:val="009F103B"/>
    <w:rsid w:val="00AF2869"/>
    <w:rsid w:val="00B039D6"/>
    <w:rsid w:val="00B0487C"/>
    <w:rsid w:val="00B1745B"/>
    <w:rsid w:val="00B30265"/>
    <w:rsid w:val="00B50D2A"/>
    <w:rsid w:val="00B836C0"/>
    <w:rsid w:val="00B92978"/>
    <w:rsid w:val="00BC79D2"/>
    <w:rsid w:val="00BE4514"/>
    <w:rsid w:val="00BF10BF"/>
    <w:rsid w:val="00BF6672"/>
    <w:rsid w:val="00C03862"/>
    <w:rsid w:val="00C16326"/>
    <w:rsid w:val="00C50CD1"/>
    <w:rsid w:val="00C51283"/>
    <w:rsid w:val="00C66992"/>
    <w:rsid w:val="00C74516"/>
    <w:rsid w:val="00C746AD"/>
    <w:rsid w:val="00C83D1D"/>
    <w:rsid w:val="00C86A94"/>
    <w:rsid w:val="00CC3BB7"/>
    <w:rsid w:val="00CD4F39"/>
    <w:rsid w:val="00D05D20"/>
    <w:rsid w:val="00D25E80"/>
    <w:rsid w:val="00D325F3"/>
    <w:rsid w:val="00D42366"/>
    <w:rsid w:val="00D64D8F"/>
    <w:rsid w:val="00D74D38"/>
    <w:rsid w:val="00D92785"/>
    <w:rsid w:val="00DB5A15"/>
    <w:rsid w:val="00E00DD3"/>
    <w:rsid w:val="00E00F94"/>
    <w:rsid w:val="00E31206"/>
    <w:rsid w:val="00E45B7C"/>
    <w:rsid w:val="00E71553"/>
    <w:rsid w:val="00E86411"/>
    <w:rsid w:val="00ED5A72"/>
    <w:rsid w:val="00EF44E1"/>
    <w:rsid w:val="00F1529A"/>
    <w:rsid w:val="00F17565"/>
    <w:rsid w:val="00F41372"/>
    <w:rsid w:val="00F45DD6"/>
    <w:rsid w:val="00F85040"/>
    <w:rsid w:val="00F90C94"/>
    <w:rsid w:val="00FA3563"/>
    <w:rsid w:val="00FB2414"/>
    <w:rsid w:val="00FB7B13"/>
    <w:rsid w:val="00FD3691"/>
    <w:rsid w:val="00FD36AA"/>
    <w:rsid w:val="00FE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78F22E-C8CE-4652-8286-E96F22AE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7B7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7B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33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木南 智</dc:creator>
  <cp:lastModifiedBy>Windows ユーザー</cp:lastModifiedBy>
  <cp:revision>4</cp:revision>
  <cp:lastPrinted>2016-04-13T04:28:00Z</cp:lastPrinted>
  <dcterms:created xsi:type="dcterms:W3CDTF">2017-08-01T04:29:00Z</dcterms:created>
  <dcterms:modified xsi:type="dcterms:W3CDTF">2020-08-06T04:29:00Z</dcterms:modified>
</cp:coreProperties>
</file>